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81B4" w14:textId="5291EF19" w:rsidR="005C3240" w:rsidRPr="005C3240" w:rsidRDefault="00651484" w:rsidP="005C324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C3240" w:rsidRPr="005C3240">
        <w:rPr>
          <w:b/>
          <w:bCs/>
        </w:rPr>
        <w:t xml:space="preserve">SCHEDA DI SINTESI </w:t>
      </w:r>
      <w:r w:rsidR="005C3240">
        <w:rPr>
          <w:b/>
          <w:bCs/>
        </w:rPr>
        <w:t xml:space="preserve">EDUCAZIONE CIVICA </w:t>
      </w:r>
      <w:r w:rsidR="005C3240" w:rsidRPr="005C3240">
        <w:rPr>
          <w:b/>
          <w:bCs/>
        </w:rPr>
        <w:t>A CURA DEL CONSIGLIO DI CLASSE</w:t>
      </w:r>
    </w:p>
    <w:p w14:paraId="51FA9BD9" w14:textId="77777777" w:rsidR="005C3240" w:rsidRDefault="005C3240" w:rsidP="005C3240"/>
    <w:p w14:paraId="1639BC49" w14:textId="1D53804B" w:rsidR="005C3240" w:rsidRPr="00251716" w:rsidRDefault="005C3240" w:rsidP="005C3240">
      <w:pPr>
        <w:rPr>
          <w:b/>
          <w:bCs/>
        </w:rPr>
      </w:pPr>
      <w:r>
        <w:t xml:space="preserve">CLASSE </w:t>
      </w:r>
      <w:r w:rsidR="00251716">
        <w:t xml:space="preserve">      </w:t>
      </w:r>
      <w:r w:rsidR="00067DC8">
        <w:rPr>
          <w:b/>
          <w:bCs/>
        </w:rPr>
        <w:t xml:space="preserve">2h </w:t>
      </w:r>
      <w:r>
        <w:t xml:space="preserve">  </w:t>
      </w:r>
      <w:r w:rsidR="00251716">
        <w:t xml:space="preserve">     </w:t>
      </w:r>
      <w:r>
        <w:t>DATA APPROVAZION</w:t>
      </w:r>
      <w:r w:rsidR="00251716">
        <w:t xml:space="preserve">E        </w:t>
      </w:r>
      <w:r w:rsidR="00067DC8">
        <w:rPr>
          <w:b/>
          <w:bCs/>
        </w:rPr>
        <w:t>18 OTTOBRE 2022</w:t>
      </w:r>
    </w:p>
    <w:p w14:paraId="3FF8F7F0" w14:textId="77777777" w:rsidR="005C3240" w:rsidRDefault="005C3240" w:rsidP="005C3240"/>
    <w:p w14:paraId="4D4C8D99" w14:textId="701ACA50" w:rsidR="005C3240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4ED053E0" w14:textId="77777777" w:rsidR="00251716" w:rsidRPr="002D7164" w:rsidRDefault="00251716" w:rsidP="005C3240">
      <w:pPr>
        <w:rPr>
          <w:b/>
          <w:bCs/>
          <w:color w:val="002060"/>
        </w:rPr>
      </w:pPr>
    </w:p>
    <w:p w14:paraId="0CE11781" w14:textId="2B4DFB61" w:rsidR="005C3240" w:rsidRPr="00251716" w:rsidRDefault="00251716" w:rsidP="00251716">
      <w:pPr>
        <w:jc w:val="center"/>
        <w:rPr>
          <w:b/>
          <w:bCs/>
        </w:rPr>
      </w:pPr>
      <w:r w:rsidRPr="00251716">
        <w:rPr>
          <w:b/>
          <w:bCs/>
        </w:rPr>
        <w:t>“TUTELA DEI</w:t>
      </w:r>
      <w:r>
        <w:t xml:space="preserve"> </w:t>
      </w:r>
      <w:r w:rsidRPr="00251716">
        <w:rPr>
          <w:b/>
          <w:bCs/>
        </w:rPr>
        <w:t xml:space="preserve">BENI </w:t>
      </w:r>
      <w:r>
        <w:rPr>
          <w:b/>
          <w:bCs/>
        </w:rPr>
        <w:t xml:space="preserve">STORICO-ARTISTICO-CULTURALI E </w:t>
      </w:r>
      <w:r w:rsidR="00ED2759">
        <w:rPr>
          <w:b/>
          <w:bCs/>
        </w:rPr>
        <w:t>AMBIENTALI</w:t>
      </w:r>
      <w:r>
        <w:rPr>
          <w:b/>
          <w:bCs/>
        </w:rPr>
        <w:t>”</w:t>
      </w:r>
    </w:p>
    <w:p w14:paraId="324F5913" w14:textId="77777777" w:rsidR="005C3240" w:rsidRDefault="005C3240" w:rsidP="005C3240"/>
    <w:p w14:paraId="291903FF" w14:textId="5FCC00A2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TRAGUARDI DI COMPETENZA </w:t>
      </w:r>
    </w:p>
    <w:p w14:paraId="3FBB1C29" w14:textId="77777777" w:rsidR="005C3240" w:rsidRDefault="005C3240" w:rsidP="005C324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2054"/>
        <w:gridCol w:w="2271"/>
        <w:gridCol w:w="1669"/>
        <w:gridCol w:w="1625"/>
      </w:tblGrid>
      <w:tr w:rsidR="003B59EA" w:rsidRPr="00A946B1" w14:paraId="563A1106" w14:textId="77777777" w:rsidTr="00A717DC">
        <w:tc>
          <w:tcPr>
            <w:tcW w:w="2052" w:type="dxa"/>
            <w:shd w:val="clear" w:color="auto" w:fill="E7E6E6" w:themeFill="background2"/>
          </w:tcPr>
          <w:p w14:paraId="08343886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054" w:type="dxa"/>
            <w:shd w:val="clear" w:color="auto" w:fill="E7E6E6" w:themeFill="background2"/>
          </w:tcPr>
          <w:p w14:paraId="5669282C" w14:textId="7B0F46F6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271" w:type="dxa"/>
            <w:shd w:val="clear" w:color="auto" w:fill="E7E6E6" w:themeFill="background2"/>
          </w:tcPr>
          <w:p w14:paraId="1B37025E" w14:textId="71D38A4D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1669" w:type="dxa"/>
            <w:shd w:val="clear" w:color="auto" w:fill="E7E6E6" w:themeFill="background2"/>
          </w:tcPr>
          <w:p w14:paraId="28629695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6937A213" w14:textId="53DCE5ED" w:rsidR="005C3240" w:rsidRPr="00A946B1" w:rsidRDefault="005C3240" w:rsidP="0040649B">
            <w:pPr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E7E6E6" w:themeFill="background2"/>
          </w:tcPr>
          <w:p w14:paraId="1651ABD7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3B59EA" w14:paraId="7478C761" w14:textId="77777777" w:rsidTr="00A717DC">
        <w:tc>
          <w:tcPr>
            <w:tcW w:w="2052" w:type="dxa"/>
          </w:tcPr>
          <w:p w14:paraId="0CABFCAF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054" w:type="dxa"/>
          </w:tcPr>
          <w:p w14:paraId="6C92B9F6" w14:textId="0A3A32E9" w:rsidR="005C3240" w:rsidRDefault="005C3240" w:rsidP="0040649B"/>
          <w:p w14:paraId="75BFD6F5" w14:textId="5BA65C52" w:rsidR="003B59EA" w:rsidRDefault="003B59EA" w:rsidP="0040649B"/>
          <w:p w14:paraId="2959A8AE" w14:textId="77777777" w:rsidR="004B3BA3" w:rsidRDefault="004B3BA3" w:rsidP="004B3BA3">
            <w:r>
              <w:t>Saper riflettere sull’importanza del patrimonio culturale e ambientale</w:t>
            </w:r>
          </w:p>
          <w:p w14:paraId="6FA8E516" w14:textId="77777777" w:rsidR="004B3BA3" w:rsidRDefault="004B3BA3" w:rsidP="004B3BA3"/>
          <w:p w14:paraId="183092ED" w14:textId="77777777" w:rsidR="003B59EA" w:rsidRDefault="003B59EA" w:rsidP="0040649B"/>
          <w:p w14:paraId="3D6980F1" w14:textId="77777777" w:rsidR="004B3BA3" w:rsidRDefault="004B3BA3" w:rsidP="0040649B"/>
          <w:p w14:paraId="13847273" w14:textId="77777777" w:rsidR="004B3BA3" w:rsidRDefault="004B3BA3" w:rsidP="0040649B"/>
          <w:p w14:paraId="5B275189" w14:textId="77777777" w:rsidR="004B3BA3" w:rsidRDefault="004B3BA3" w:rsidP="0040649B"/>
          <w:p w14:paraId="0E6FD19C" w14:textId="77777777" w:rsidR="004B3BA3" w:rsidRDefault="004B3BA3" w:rsidP="0040649B"/>
          <w:p w14:paraId="72C9032B" w14:textId="77777777" w:rsidR="004B3BA3" w:rsidRDefault="004B3BA3" w:rsidP="0040649B"/>
          <w:p w14:paraId="777AEEF6" w14:textId="59A0F63A" w:rsidR="00484586" w:rsidRDefault="003B59EA" w:rsidP="0040649B">
            <w:r>
              <w:t>Elaborazione del co</w:t>
            </w:r>
            <w:r w:rsidR="00504C29">
              <w:t xml:space="preserve">ncetto di bene culturale. Art. </w:t>
            </w:r>
            <w:r>
              <w:t>9 della Costituzione</w:t>
            </w:r>
          </w:p>
          <w:p w14:paraId="056B83D3" w14:textId="77777777" w:rsidR="00484586" w:rsidRDefault="00484586" w:rsidP="0040649B"/>
          <w:p w14:paraId="1E790960" w14:textId="77777777" w:rsidR="003B59EA" w:rsidRDefault="003B59EA" w:rsidP="0040649B"/>
          <w:p w14:paraId="59D0C2DD" w14:textId="77777777" w:rsidR="004B3BA3" w:rsidRDefault="004B3BA3" w:rsidP="0040649B"/>
          <w:p w14:paraId="38D0915F" w14:textId="77777777" w:rsidR="004B3BA3" w:rsidRDefault="004B3BA3" w:rsidP="0040649B"/>
          <w:p w14:paraId="0F739ABD" w14:textId="1646ACD6" w:rsidR="00484586" w:rsidRDefault="002F790B" w:rsidP="0040649B">
            <w:pPr>
              <w:rPr>
                <w:b/>
              </w:rPr>
            </w:pPr>
            <w:r>
              <w:rPr>
                <w:b/>
              </w:rPr>
              <w:t>Saper riconoscere sul territorio italiano tipologie di beni artistico-storico-culturali e saperli descrivere.</w:t>
            </w:r>
          </w:p>
          <w:p w14:paraId="71D4570E" w14:textId="77777777" w:rsidR="00D44D48" w:rsidRDefault="00D44D48" w:rsidP="0040649B">
            <w:pPr>
              <w:rPr>
                <w:b/>
              </w:rPr>
            </w:pPr>
          </w:p>
          <w:p w14:paraId="3D096F76" w14:textId="7C9B28F7" w:rsidR="00D44D48" w:rsidRPr="002F790B" w:rsidRDefault="00D44D48" w:rsidP="0040649B">
            <w:pPr>
              <w:rPr>
                <w:b/>
              </w:rPr>
            </w:pPr>
            <w:r>
              <w:rPr>
                <w:b/>
              </w:rPr>
              <w:t xml:space="preserve">Saper descrivere un monumento del passato, all’interno del patrimonio Unesco, e saperne leggere l’importanza culturale per </w:t>
            </w:r>
            <w:r>
              <w:rPr>
                <w:b/>
              </w:rPr>
              <w:lastRenderedPageBreak/>
              <w:t>comprendere il mondo antico in Inghilterra.</w:t>
            </w:r>
          </w:p>
        </w:tc>
        <w:tc>
          <w:tcPr>
            <w:tcW w:w="2271" w:type="dxa"/>
          </w:tcPr>
          <w:p w14:paraId="7BB48DC0" w14:textId="2DC7C5A2" w:rsidR="005C3240" w:rsidRDefault="005C3240" w:rsidP="0040649B">
            <w:r>
              <w:lastRenderedPageBreak/>
              <w:t>Declinazione curricolare (disciplina/e implicata/e)</w:t>
            </w:r>
          </w:p>
          <w:p w14:paraId="63F5A4BA" w14:textId="77777777" w:rsidR="003B59EA" w:rsidRDefault="003B59EA" w:rsidP="0040649B"/>
          <w:p w14:paraId="4D12E167" w14:textId="61BD5B58" w:rsidR="00251716" w:rsidRDefault="003B59EA" w:rsidP="0040649B">
            <w:r>
              <w:t xml:space="preserve"> Italiano e latino</w:t>
            </w:r>
          </w:p>
          <w:p w14:paraId="38662EC3" w14:textId="1A815F79" w:rsidR="003B59EA" w:rsidRDefault="003B59EA" w:rsidP="0040649B"/>
          <w:p w14:paraId="70386278" w14:textId="5AF289BB" w:rsidR="003B59EA" w:rsidRDefault="00422C46" w:rsidP="0040649B">
            <w:r>
              <w:t>De Monte</w:t>
            </w:r>
            <w:r w:rsidR="00772F6B">
              <w:t xml:space="preserve">  </w:t>
            </w:r>
          </w:p>
          <w:p w14:paraId="6A085C5F" w14:textId="5DCCA8F0" w:rsidR="003B59EA" w:rsidRDefault="003B59EA" w:rsidP="0040649B"/>
          <w:p w14:paraId="0F79E5C5" w14:textId="52705D3B" w:rsidR="003B59EA" w:rsidRDefault="003B59EA" w:rsidP="0040649B"/>
          <w:p w14:paraId="3BB56FC9" w14:textId="3A8E3335" w:rsidR="003B59EA" w:rsidRDefault="003B59EA" w:rsidP="0040649B"/>
          <w:p w14:paraId="7C4F5323" w14:textId="77777777" w:rsidR="003B59EA" w:rsidRDefault="003B59EA" w:rsidP="0040649B"/>
          <w:p w14:paraId="7F1AA845" w14:textId="77777777" w:rsidR="003B59EA" w:rsidRDefault="003B59EA" w:rsidP="0040649B"/>
          <w:p w14:paraId="5290A264" w14:textId="77777777" w:rsidR="00A717DC" w:rsidRDefault="00A717DC" w:rsidP="0040649B">
            <w:pPr>
              <w:rPr>
                <w:b/>
                <w:bCs/>
                <w:u w:val="single"/>
              </w:rPr>
            </w:pPr>
          </w:p>
          <w:p w14:paraId="1792E769" w14:textId="04A4130F" w:rsidR="0062371D" w:rsidRDefault="0062371D" w:rsidP="0040649B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Geostoria</w:t>
            </w:r>
            <w:proofErr w:type="spellEnd"/>
          </w:p>
          <w:p w14:paraId="79C477B0" w14:textId="77777777" w:rsidR="0062371D" w:rsidRDefault="0062371D" w:rsidP="0040649B">
            <w:pPr>
              <w:rPr>
                <w:b/>
                <w:bCs/>
                <w:u w:val="single"/>
              </w:rPr>
            </w:pPr>
          </w:p>
          <w:p w14:paraId="0130A542" w14:textId="7FD6D18A" w:rsidR="0062371D" w:rsidRDefault="00422C46" w:rsidP="004064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Cassa</w:t>
            </w:r>
          </w:p>
          <w:p w14:paraId="49E6CE47" w14:textId="77777777" w:rsidR="003C34FB" w:rsidRDefault="003C34FB" w:rsidP="0040649B">
            <w:pPr>
              <w:rPr>
                <w:b/>
                <w:bCs/>
                <w:u w:val="single"/>
              </w:rPr>
            </w:pPr>
          </w:p>
          <w:p w14:paraId="368452BC" w14:textId="77777777" w:rsidR="003C34FB" w:rsidRDefault="003C34FB" w:rsidP="0040649B">
            <w:pPr>
              <w:rPr>
                <w:b/>
                <w:bCs/>
                <w:u w:val="single"/>
              </w:rPr>
            </w:pPr>
          </w:p>
          <w:p w14:paraId="557C1325" w14:textId="77777777" w:rsidR="0038416D" w:rsidRDefault="0038416D" w:rsidP="0040649B">
            <w:pPr>
              <w:rPr>
                <w:b/>
                <w:bCs/>
                <w:u w:val="single"/>
              </w:rPr>
            </w:pPr>
          </w:p>
          <w:p w14:paraId="13F75D71" w14:textId="77777777" w:rsidR="0038416D" w:rsidRDefault="0038416D" w:rsidP="0040649B">
            <w:pPr>
              <w:rPr>
                <w:b/>
                <w:bCs/>
                <w:u w:val="single"/>
              </w:rPr>
            </w:pPr>
          </w:p>
          <w:p w14:paraId="20062595" w14:textId="77777777" w:rsidR="00251716" w:rsidRDefault="00251716" w:rsidP="0040649B">
            <w:pPr>
              <w:rPr>
                <w:b/>
                <w:bCs/>
                <w:u w:val="single"/>
              </w:rPr>
            </w:pPr>
            <w:r w:rsidRPr="00ED2759">
              <w:rPr>
                <w:b/>
                <w:bCs/>
                <w:u w:val="single"/>
              </w:rPr>
              <w:t>Disegno e Storia dell’arte</w:t>
            </w:r>
          </w:p>
          <w:p w14:paraId="72CF46B2" w14:textId="77777777" w:rsidR="00D44D48" w:rsidRDefault="00D44D48" w:rsidP="0040649B">
            <w:pPr>
              <w:rPr>
                <w:b/>
                <w:bCs/>
                <w:u w:val="single"/>
              </w:rPr>
            </w:pPr>
          </w:p>
          <w:p w14:paraId="3D331A5F" w14:textId="77777777" w:rsidR="00D44D48" w:rsidRDefault="00D44D48" w:rsidP="0040649B">
            <w:pPr>
              <w:rPr>
                <w:b/>
                <w:bCs/>
                <w:u w:val="single"/>
              </w:rPr>
            </w:pPr>
          </w:p>
          <w:p w14:paraId="23FFF378" w14:textId="44E06FC2" w:rsidR="00D44D48" w:rsidRDefault="00C06BFC" w:rsidP="0040649B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Ponzellini</w:t>
            </w:r>
            <w:proofErr w:type="spellEnd"/>
          </w:p>
          <w:p w14:paraId="15804EA8" w14:textId="77777777" w:rsidR="00D44D48" w:rsidRDefault="00D44D48" w:rsidP="0040649B">
            <w:pPr>
              <w:rPr>
                <w:b/>
                <w:bCs/>
                <w:u w:val="single"/>
              </w:rPr>
            </w:pPr>
          </w:p>
          <w:p w14:paraId="4ACA2277" w14:textId="77777777" w:rsidR="004B3BA3" w:rsidRDefault="004B3BA3" w:rsidP="0040649B">
            <w:pPr>
              <w:rPr>
                <w:b/>
                <w:bCs/>
                <w:u w:val="single"/>
              </w:rPr>
            </w:pPr>
          </w:p>
          <w:p w14:paraId="6F31A440" w14:textId="77777777" w:rsidR="00D44D48" w:rsidRDefault="00D44D48" w:rsidP="004064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Inglese</w:t>
            </w:r>
          </w:p>
          <w:p w14:paraId="2E05C9F3" w14:textId="386B7010" w:rsidR="00422C46" w:rsidRPr="00ED2759" w:rsidRDefault="00422C46" w:rsidP="004064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Taglaibue</w:t>
            </w:r>
            <w:proofErr w:type="spellEnd"/>
          </w:p>
        </w:tc>
        <w:tc>
          <w:tcPr>
            <w:tcW w:w="1669" w:type="dxa"/>
          </w:tcPr>
          <w:p w14:paraId="2F213F14" w14:textId="77777777" w:rsidR="005C3240" w:rsidRDefault="005C3240" w:rsidP="0040649B"/>
          <w:p w14:paraId="0B92A151" w14:textId="77777777" w:rsidR="007B506F" w:rsidRDefault="007B506F" w:rsidP="0040649B">
            <w:pPr>
              <w:rPr>
                <w:b/>
                <w:bCs/>
              </w:rPr>
            </w:pPr>
          </w:p>
          <w:p w14:paraId="18279FE7" w14:textId="77777777" w:rsidR="007B506F" w:rsidRDefault="007B506F" w:rsidP="0040649B">
            <w:pPr>
              <w:rPr>
                <w:b/>
                <w:bCs/>
              </w:rPr>
            </w:pPr>
          </w:p>
          <w:p w14:paraId="632C8A03" w14:textId="431CC8FB" w:rsidR="006918B8" w:rsidRDefault="006918B8" w:rsidP="0040649B">
            <w:pPr>
              <w:rPr>
                <w:b/>
                <w:bCs/>
              </w:rPr>
            </w:pPr>
          </w:p>
          <w:p w14:paraId="5478AE14" w14:textId="445D723A" w:rsidR="005C3240" w:rsidRPr="0010268C" w:rsidRDefault="005C3240" w:rsidP="0040649B">
            <w:pPr>
              <w:rPr>
                <w:b/>
                <w:bCs/>
              </w:rPr>
            </w:pPr>
          </w:p>
          <w:p w14:paraId="34BB1E04" w14:textId="41D8B659" w:rsidR="005C3240" w:rsidRDefault="003B59EA" w:rsidP="0040649B">
            <w:r>
              <w:t xml:space="preserve"> Il patrimonio artistico- </w:t>
            </w:r>
            <w:r w:rsidR="00686ACF">
              <w:t>culturale</w:t>
            </w:r>
            <w:r>
              <w:t xml:space="preserve">  come  ponte tra passato e futuro</w:t>
            </w:r>
            <w:r w:rsidR="00686ACF">
              <w:t>.</w:t>
            </w:r>
          </w:p>
          <w:p w14:paraId="097B56C0" w14:textId="77777777" w:rsidR="005C3240" w:rsidRDefault="005C3240" w:rsidP="0040649B"/>
          <w:p w14:paraId="5BBBA850" w14:textId="77777777" w:rsidR="005C3240" w:rsidRDefault="005C3240" w:rsidP="0040649B"/>
          <w:p w14:paraId="77A59674" w14:textId="77777777" w:rsidR="005C3240" w:rsidRDefault="005C3240" w:rsidP="0040649B"/>
          <w:p w14:paraId="185C4584" w14:textId="05FDE2BC" w:rsidR="00D44D48" w:rsidRDefault="0062371D" w:rsidP="0040649B">
            <w:r>
              <w:t>L’articolo 9 della Costituzione</w:t>
            </w:r>
            <w:r w:rsidR="003C34FB">
              <w:t xml:space="preserve"> e la sua storia</w:t>
            </w:r>
            <w:r>
              <w:t xml:space="preserve"> </w:t>
            </w:r>
          </w:p>
          <w:p w14:paraId="04C85008" w14:textId="77777777" w:rsidR="00D44D48" w:rsidRDefault="00D44D48" w:rsidP="0040649B"/>
          <w:p w14:paraId="5204F1E5" w14:textId="77777777" w:rsidR="00D44D48" w:rsidRDefault="00D44D48" w:rsidP="0040649B"/>
          <w:p w14:paraId="59017E51" w14:textId="77777777" w:rsidR="00D44D48" w:rsidRDefault="00D44D48" w:rsidP="0040649B"/>
          <w:p w14:paraId="26106335" w14:textId="0552B1FE" w:rsidR="00D44D48" w:rsidRDefault="004B3BA3" w:rsidP="0040649B">
            <w:r>
              <w:t xml:space="preserve">I siti </w:t>
            </w:r>
            <w:proofErr w:type="spellStart"/>
            <w:r>
              <w:t>unesco</w:t>
            </w:r>
            <w:proofErr w:type="spellEnd"/>
            <w:r>
              <w:t xml:space="preserve"> in Italia. Ricerca ed esposizione</w:t>
            </w:r>
          </w:p>
          <w:p w14:paraId="5BD55C84" w14:textId="77777777" w:rsidR="00D44D48" w:rsidRDefault="00D44D48" w:rsidP="0040649B"/>
          <w:p w14:paraId="14DDCE12" w14:textId="77777777" w:rsidR="00D44D48" w:rsidRDefault="00D44D48" w:rsidP="0040649B"/>
          <w:p w14:paraId="10BDD7D5" w14:textId="77777777" w:rsidR="00D44D48" w:rsidRDefault="00D44D48" w:rsidP="0040649B"/>
          <w:p w14:paraId="05ACCA05" w14:textId="77777777" w:rsidR="00D44D48" w:rsidRDefault="00D44D48" w:rsidP="0040649B"/>
          <w:p w14:paraId="42409471" w14:textId="77777777" w:rsidR="0062371D" w:rsidRDefault="0062371D" w:rsidP="0040649B">
            <w:pPr>
              <w:rPr>
                <w:b/>
              </w:rPr>
            </w:pPr>
          </w:p>
          <w:p w14:paraId="7DCB8DEB" w14:textId="77777777" w:rsidR="0062371D" w:rsidRDefault="0062371D" w:rsidP="0040649B">
            <w:pPr>
              <w:rPr>
                <w:b/>
              </w:rPr>
            </w:pPr>
          </w:p>
          <w:p w14:paraId="4934F77A" w14:textId="02A3F27B" w:rsidR="00D44D48" w:rsidRPr="00D44D48" w:rsidRDefault="00D44D48" w:rsidP="0040649B">
            <w:pPr>
              <w:rPr>
                <w:b/>
              </w:rPr>
            </w:pPr>
            <w:r w:rsidRPr="00D44D48">
              <w:rPr>
                <w:b/>
              </w:rPr>
              <w:t>Stonehenge</w:t>
            </w:r>
          </w:p>
        </w:tc>
        <w:tc>
          <w:tcPr>
            <w:tcW w:w="1625" w:type="dxa"/>
          </w:tcPr>
          <w:p w14:paraId="5FBBE391" w14:textId="288470E2" w:rsidR="005C3240" w:rsidRDefault="00AB3E3D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7B506F">
              <w:rPr>
                <w:b/>
                <w:bCs/>
              </w:rPr>
              <w:t>ore</w:t>
            </w:r>
          </w:p>
          <w:p w14:paraId="4167E4C2" w14:textId="7F137535" w:rsidR="005E092C" w:rsidRDefault="00AB3E3D" w:rsidP="005E092C">
            <w:r>
              <w:t xml:space="preserve"> nel  trimestre e 4</w:t>
            </w:r>
            <w:r w:rsidR="003B59EA">
              <w:t xml:space="preserve"> nel </w:t>
            </w:r>
            <w:proofErr w:type="spellStart"/>
            <w:r w:rsidR="003B59EA">
              <w:t>pentamestre</w:t>
            </w:r>
            <w:proofErr w:type="spellEnd"/>
          </w:p>
          <w:p w14:paraId="5E21BF80" w14:textId="4AC06933" w:rsidR="00D44D48" w:rsidRDefault="00A717DC" w:rsidP="005E092C">
            <w:r>
              <w:t xml:space="preserve"> ( più due ore agli studenti per attività domestica nel trimestre e due nel 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0AB6970C" w14:textId="378B5FF0" w:rsidR="00D44D48" w:rsidRDefault="00D44D48" w:rsidP="005E092C"/>
          <w:p w14:paraId="78EC5A78" w14:textId="77777777" w:rsidR="0038416D" w:rsidRDefault="0038416D" w:rsidP="005E092C"/>
          <w:p w14:paraId="1E579718" w14:textId="77777777" w:rsidR="0038416D" w:rsidRDefault="0038416D" w:rsidP="005E092C"/>
          <w:p w14:paraId="214C43F8" w14:textId="77777777" w:rsidR="0038416D" w:rsidRDefault="0038416D" w:rsidP="005E092C"/>
          <w:p w14:paraId="77E0215E" w14:textId="77EFE9BC" w:rsidR="00D44D48" w:rsidRDefault="003C34FB" w:rsidP="005E092C">
            <w:r>
              <w:t xml:space="preserve">3 ore nel </w:t>
            </w:r>
            <w:proofErr w:type="spellStart"/>
            <w:r>
              <w:t>pentamestre</w:t>
            </w:r>
            <w:proofErr w:type="spellEnd"/>
          </w:p>
          <w:p w14:paraId="2BBDC136" w14:textId="77777777" w:rsidR="00D44D48" w:rsidRDefault="00D44D48" w:rsidP="005E092C"/>
          <w:p w14:paraId="788F977D" w14:textId="77777777" w:rsidR="00D44D48" w:rsidRDefault="00D44D48" w:rsidP="005E092C"/>
          <w:p w14:paraId="7D9AAE51" w14:textId="77777777" w:rsidR="00D44D48" w:rsidRDefault="00D44D48" w:rsidP="005E092C"/>
          <w:p w14:paraId="4FC639A7" w14:textId="77777777" w:rsidR="00D44D48" w:rsidRDefault="00D44D48" w:rsidP="005E092C"/>
          <w:p w14:paraId="1ADCF6C0" w14:textId="225B1227" w:rsidR="00D44D48" w:rsidRDefault="0044403B" w:rsidP="005E092C">
            <w:r>
              <w:t>10</w:t>
            </w:r>
            <w:r w:rsidR="00D908D6">
              <w:t xml:space="preserve"> (trimestre e </w:t>
            </w:r>
            <w:proofErr w:type="spellStart"/>
            <w:r w:rsidR="00D908D6">
              <w:t>pentamestre</w:t>
            </w:r>
            <w:proofErr w:type="spellEnd"/>
            <w:r w:rsidR="00D908D6">
              <w:t>)</w:t>
            </w:r>
          </w:p>
          <w:p w14:paraId="6895E26F" w14:textId="77777777" w:rsidR="00D44D48" w:rsidRDefault="00D44D48" w:rsidP="005E092C"/>
          <w:p w14:paraId="3E459B0B" w14:textId="77777777" w:rsidR="00D44D48" w:rsidRDefault="00D44D48" w:rsidP="005E092C"/>
          <w:p w14:paraId="02EDBE97" w14:textId="77777777" w:rsidR="00D44D48" w:rsidRDefault="00D44D48" w:rsidP="005E092C"/>
          <w:p w14:paraId="05107287" w14:textId="77777777" w:rsidR="0062371D" w:rsidRDefault="0062371D" w:rsidP="005E092C">
            <w:pPr>
              <w:rPr>
                <w:b/>
              </w:rPr>
            </w:pPr>
          </w:p>
          <w:p w14:paraId="630645C9" w14:textId="77777777" w:rsidR="0062371D" w:rsidRDefault="0062371D" w:rsidP="005E092C">
            <w:pPr>
              <w:rPr>
                <w:b/>
              </w:rPr>
            </w:pPr>
          </w:p>
          <w:p w14:paraId="02B01853" w14:textId="77777777" w:rsidR="0062371D" w:rsidRDefault="0062371D" w:rsidP="005E092C">
            <w:pPr>
              <w:rPr>
                <w:b/>
              </w:rPr>
            </w:pPr>
          </w:p>
          <w:p w14:paraId="596F9EBF" w14:textId="77777777" w:rsidR="00D44D48" w:rsidRPr="00D44D48" w:rsidRDefault="00D44D48" w:rsidP="005E092C">
            <w:pPr>
              <w:rPr>
                <w:b/>
              </w:rPr>
            </w:pPr>
            <w:r w:rsidRPr="00D44D48">
              <w:rPr>
                <w:b/>
              </w:rPr>
              <w:t>3 ore</w:t>
            </w:r>
          </w:p>
          <w:p w14:paraId="1006EB2D" w14:textId="32CC595F" w:rsidR="00D44D48" w:rsidRPr="005E092C" w:rsidRDefault="00D44D48" w:rsidP="005E092C">
            <w:proofErr w:type="spellStart"/>
            <w:r w:rsidRPr="00D44D48">
              <w:rPr>
                <w:b/>
              </w:rPr>
              <w:t>pentamestre</w:t>
            </w:r>
            <w:proofErr w:type="spellEnd"/>
          </w:p>
        </w:tc>
      </w:tr>
      <w:tr w:rsidR="003B59EA" w14:paraId="080FA709" w14:textId="77777777" w:rsidTr="00A717DC">
        <w:tc>
          <w:tcPr>
            <w:tcW w:w="2052" w:type="dxa"/>
          </w:tcPr>
          <w:p w14:paraId="5885D09E" w14:textId="44A82695" w:rsidR="005C3240" w:rsidRDefault="005C3240" w:rsidP="0040649B">
            <w:r w:rsidRPr="00E20B6A">
              <w:lastRenderedPageBreak/>
              <w:t>SVILUPPO SOSTENIBILE, educazione ambientale, conoscenza e tutela del patrimonio e del territorio</w:t>
            </w:r>
          </w:p>
        </w:tc>
        <w:tc>
          <w:tcPr>
            <w:tcW w:w="2054" w:type="dxa"/>
          </w:tcPr>
          <w:p w14:paraId="750A24E2" w14:textId="77777777" w:rsidR="00A1365D" w:rsidRP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>Saper riconoscere le relazioni tra ambiente antropico e naturale;</w:t>
            </w:r>
          </w:p>
          <w:p w14:paraId="1DBBF5A5" w14:textId="2C741836" w:rsidR="00225E10" w:rsidRPr="00A1365D" w:rsidRDefault="006918B8" w:rsidP="0040649B">
            <w:pPr>
              <w:rPr>
                <w:bCs/>
              </w:rPr>
            </w:pPr>
            <w:r w:rsidRPr="00A1365D">
              <w:rPr>
                <w:bCs/>
              </w:rPr>
              <w:t>E</w:t>
            </w:r>
            <w:r w:rsidR="00225E10" w:rsidRPr="00A1365D">
              <w:rPr>
                <w:bCs/>
              </w:rPr>
              <w:t>ssere consapevoli de</w:t>
            </w:r>
            <w:r w:rsidR="006E43D7">
              <w:rPr>
                <w:bCs/>
              </w:rPr>
              <w:t>l problema ambientale</w:t>
            </w:r>
            <w:r w:rsidR="00225E10" w:rsidRPr="00A1365D">
              <w:rPr>
                <w:bCs/>
              </w:rPr>
              <w:t>;</w:t>
            </w:r>
          </w:p>
          <w:p w14:paraId="4EA9077D" w14:textId="10B63095" w:rsidR="00A1365D" w:rsidRP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>Saper modificare il proprio comportamento in base all’impatto minore;</w:t>
            </w:r>
          </w:p>
          <w:p w14:paraId="5F1302AD" w14:textId="7CD1A0B0" w:rsidR="00A1365D" w:rsidRP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 xml:space="preserve">Saper dare un proprio contributo come individui e a livello di collettività alla difesa e </w:t>
            </w:r>
            <w:r w:rsidR="006E43D7">
              <w:rPr>
                <w:bCs/>
              </w:rPr>
              <w:t xml:space="preserve">alla </w:t>
            </w:r>
            <w:r w:rsidRPr="00A1365D">
              <w:rPr>
                <w:bCs/>
              </w:rPr>
              <w:t>cura del proprio ambiente di vita.</w:t>
            </w:r>
          </w:p>
          <w:p w14:paraId="3F0F802A" w14:textId="50B49297" w:rsidR="006918B8" w:rsidRPr="00A1365D" w:rsidRDefault="006918B8" w:rsidP="0040649B">
            <w:pPr>
              <w:rPr>
                <w:bCs/>
              </w:rPr>
            </w:pPr>
          </w:p>
          <w:p w14:paraId="3A6881B3" w14:textId="6E84A021" w:rsidR="006918B8" w:rsidRPr="00A1365D" w:rsidRDefault="00A1365D" w:rsidP="0040649B">
            <w:pPr>
              <w:rPr>
                <w:bCs/>
              </w:rPr>
            </w:pPr>
            <w:r w:rsidRPr="00A1365D">
              <w:rPr>
                <w:bCs/>
              </w:rPr>
              <w:t>C</w:t>
            </w:r>
            <w:r w:rsidR="006918B8" w:rsidRPr="00A1365D">
              <w:rPr>
                <w:bCs/>
              </w:rPr>
              <w:t>omprendere un testo scrit</w:t>
            </w:r>
            <w:r w:rsidR="006E43D7">
              <w:rPr>
                <w:bCs/>
              </w:rPr>
              <w:t>to e orale relativo alle tematiche si sostenibilità e biodiversità</w:t>
            </w:r>
            <w:r w:rsidR="006918B8" w:rsidRPr="00A1365D">
              <w:rPr>
                <w:bCs/>
              </w:rPr>
              <w:t>.</w:t>
            </w:r>
          </w:p>
          <w:p w14:paraId="4A63D6F6" w14:textId="733A7222" w:rsidR="006918B8" w:rsidRDefault="006918B8" w:rsidP="0040649B">
            <w:pPr>
              <w:rPr>
                <w:bCs/>
              </w:rPr>
            </w:pPr>
          </w:p>
          <w:p w14:paraId="70FFF21E" w14:textId="77777777" w:rsidR="006E43D7" w:rsidRDefault="006E43D7" w:rsidP="0040649B">
            <w:pPr>
              <w:rPr>
                <w:bCs/>
              </w:rPr>
            </w:pPr>
          </w:p>
          <w:p w14:paraId="25F86AE7" w14:textId="77777777" w:rsidR="006E43D7" w:rsidRDefault="006E43D7" w:rsidP="0040649B">
            <w:pPr>
              <w:rPr>
                <w:bCs/>
              </w:rPr>
            </w:pPr>
          </w:p>
          <w:p w14:paraId="4629D917" w14:textId="77777777" w:rsidR="006E43D7" w:rsidRDefault="006E43D7" w:rsidP="0040649B">
            <w:pPr>
              <w:rPr>
                <w:bCs/>
              </w:rPr>
            </w:pPr>
          </w:p>
          <w:p w14:paraId="4E7A1189" w14:textId="77777777" w:rsidR="006E43D7" w:rsidRPr="00A1365D" w:rsidRDefault="006E43D7" w:rsidP="0040649B">
            <w:pPr>
              <w:rPr>
                <w:bCs/>
              </w:rPr>
            </w:pPr>
          </w:p>
          <w:p w14:paraId="17142B73" w14:textId="09338A7F" w:rsidR="0099324A" w:rsidRPr="00A1365D" w:rsidRDefault="0099324A" w:rsidP="0040649B">
            <w:pPr>
              <w:rPr>
                <w:bCs/>
              </w:rPr>
            </w:pPr>
          </w:p>
          <w:p w14:paraId="6F2F3B55" w14:textId="068567A9" w:rsidR="00225E10" w:rsidRPr="00A1365D" w:rsidRDefault="00225E10" w:rsidP="0040649B">
            <w:pPr>
              <w:rPr>
                <w:bCs/>
              </w:rPr>
            </w:pPr>
          </w:p>
          <w:p w14:paraId="46E66ECC" w14:textId="77777777" w:rsidR="00ED2759" w:rsidRPr="00A1365D" w:rsidRDefault="00ED2759" w:rsidP="0040649B">
            <w:pPr>
              <w:rPr>
                <w:bCs/>
              </w:rPr>
            </w:pPr>
          </w:p>
          <w:p w14:paraId="622D15AF" w14:textId="77777777" w:rsidR="000C2781" w:rsidRPr="00A1365D" w:rsidRDefault="000C2781" w:rsidP="0040649B">
            <w:pPr>
              <w:rPr>
                <w:bCs/>
              </w:rPr>
            </w:pPr>
          </w:p>
          <w:p w14:paraId="20A12B52" w14:textId="3301ABEB" w:rsidR="000C2781" w:rsidRPr="00A1365D" w:rsidRDefault="000C2781" w:rsidP="0040649B">
            <w:pPr>
              <w:rPr>
                <w:bCs/>
              </w:rPr>
            </w:pPr>
          </w:p>
        </w:tc>
        <w:tc>
          <w:tcPr>
            <w:tcW w:w="2271" w:type="dxa"/>
          </w:tcPr>
          <w:p w14:paraId="6207AE2C" w14:textId="77777777" w:rsidR="005C3240" w:rsidRPr="00A1365D" w:rsidRDefault="005C3240" w:rsidP="0040649B">
            <w:r w:rsidRPr="00A1365D">
              <w:t>Declinazione curricolare: (disciplina/e implicata/e)</w:t>
            </w:r>
          </w:p>
          <w:p w14:paraId="18F83212" w14:textId="77777777" w:rsidR="00A1365D" w:rsidRPr="00A1365D" w:rsidRDefault="00A1365D" w:rsidP="00A1365D">
            <w:pPr>
              <w:rPr>
                <w:bCs/>
                <w:u w:val="single"/>
              </w:rPr>
            </w:pPr>
            <w:r w:rsidRPr="00A1365D">
              <w:rPr>
                <w:bCs/>
                <w:u w:val="single"/>
              </w:rPr>
              <w:t>Scienze naturali</w:t>
            </w:r>
          </w:p>
          <w:p w14:paraId="51611F1E" w14:textId="77777777" w:rsidR="005C3240" w:rsidRPr="00A1365D" w:rsidRDefault="005C3240" w:rsidP="0040649B"/>
          <w:p w14:paraId="04A599E9" w14:textId="77777777" w:rsidR="00A1365D" w:rsidRPr="00A1365D" w:rsidRDefault="00A1365D" w:rsidP="0040649B"/>
          <w:p w14:paraId="0A3005DE" w14:textId="5EE7046D" w:rsidR="00ED2759" w:rsidRPr="00A1365D" w:rsidRDefault="00422C46" w:rsidP="0040649B">
            <w:pPr>
              <w:rPr>
                <w:bCs/>
              </w:rPr>
            </w:pPr>
            <w:proofErr w:type="spellStart"/>
            <w:r>
              <w:rPr>
                <w:bCs/>
              </w:rPr>
              <w:t>Dambra</w:t>
            </w:r>
            <w:proofErr w:type="spellEnd"/>
          </w:p>
          <w:p w14:paraId="433FDF46" w14:textId="77777777" w:rsidR="00A1365D" w:rsidRPr="00A1365D" w:rsidRDefault="00A1365D" w:rsidP="0040649B">
            <w:pPr>
              <w:rPr>
                <w:bCs/>
              </w:rPr>
            </w:pPr>
          </w:p>
          <w:p w14:paraId="04655D7F" w14:textId="77777777" w:rsidR="00A1365D" w:rsidRPr="00A1365D" w:rsidRDefault="00A1365D" w:rsidP="0040649B">
            <w:pPr>
              <w:rPr>
                <w:bCs/>
              </w:rPr>
            </w:pPr>
          </w:p>
          <w:p w14:paraId="3FC0752D" w14:textId="77777777" w:rsidR="00A1365D" w:rsidRPr="00A1365D" w:rsidRDefault="00A1365D" w:rsidP="0040649B">
            <w:pPr>
              <w:rPr>
                <w:bCs/>
              </w:rPr>
            </w:pPr>
          </w:p>
          <w:p w14:paraId="555C2759" w14:textId="77777777" w:rsidR="00A1365D" w:rsidRPr="00A1365D" w:rsidRDefault="00A1365D" w:rsidP="0040649B">
            <w:pPr>
              <w:rPr>
                <w:bCs/>
              </w:rPr>
            </w:pPr>
          </w:p>
          <w:p w14:paraId="4B5E5FAB" w14:textId="77777777" w:rsidR="00A1365D" w:rsidRPr="00A1365D" w:rsidRDefault="00A1365D" w:rsidP="0040649B">
            <w:pPr>
              <w:rPr>
                <w:bCs/>
              </w:rPr>
            </w:pPr>
          </w:p>
          <w:p w14:paraId="7E88F0E5" w14:textId="77777777" w:rsidR="00A1365D" w:rsidRPr="00A1365D" w:rsidRDefault="00A1365D" w:rsidP="0040649B">
            <w:pPr>
              <w:rPr>
                <w:bCs/>
              </w:rPr>
            </w:pPr>
          </w:p>
          <w:p w14:paraId="668E6FDC" w14:textId="77777777" w:rsidR="00A1365D" w:rsidRPr="00A1365D" w:rsidRDefault="00A1365D" w:rsidP="0040649B">
            <w:pPr>
              <w:rPr>
                <w:bCs/>
              </w:rPr>
            </w:pPr>
          </w:p>
          <w:p w14:paraId="01662FB4" w14:textId="77777777" w:rsidR="00A1365D" w:rsidRPr="00A1365D" w:rsidRDefault="00A1365D" w:rsidP="0040649B">
            <w:pPr>
              <w:rPr>
                <w:bCs/>
              </w:rPr>
            </w:pPr>
          </w:p>
          <w:p w14:paraId="18579703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734910FF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551E0EB5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7D270A32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5DBF1533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069D3B3E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4A71F291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10738FAD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3C5BA203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22630F7A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4D55929C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66E65BF6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2E62DEC9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22098682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6279F99F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7C6A4524" w14:textId="77777777" w:rsidR="00A1365D" w:rsidRPr="00A1365D" w:rsidRDefault="00A1365D" w:rsidP="0040649B">
            <w:pPr>
              <w:rPr>
                <w:bCs/>
                <w:u w:val="single"/>
              </w:rPr>
            </w:pPr>
          </w:p>
          <w:p w14:paraId="7E65BF72" w14:textId="77777777" w:rsidR="006918B8" w:rsidRPr="00A1365D" w:rsidRDefault="006918B8" w:rsidP="0040649B">
            <w:pPr>
              <w:rPr>
                <w:bCs/>
                <w:u w:val="single"/>
              </w:rPr>
            </w:pPr>
          </w:p>
          <w:p w14:paraId="5343A824" w14:textId="77777777" w:rsidR="006918B8" w:rsidRPr="00A1365D" w:rsidRDefault="006918B8" w:rsidP="0040649B">
            <w:pPr>
              <w:rPr>
                <w:bCs/>
              </w:rPr>
            </w:pPr>
          </w:p>
          <w:p w14:paraId="502302F1" w14:textId="77777777" w:rsidR="006918B8" w:rsidRPr="00A1365D" w:rsidRDefault="006918B8" w:rsidP="0040649B">
            <w:pPr>
              <w:rPr>
                <w:bCs/>
              </w:rPr>
            </w:pPr>
          </w:p>
          <w:p w14:paraId="01C8638A" w14:textId="77777777" w:rsidR="006918B8" w:rsidRPr="00A1365D" w:rsidRDefault="006918B8" w:rsidP="0040649B">
            <w:pPr>
              <w:rPr>
                <w:bCs/>
              </w:rPr>
            </w:pPr>
          </w:p>
          <w:p w14:paraId="1F8A252D" w14:textId="77777777" w:rsidR="006918B8" w:rsidRPr="00A1365D" w:rsidRDefault="006918B8" w:rsidP="0040649B">
            <w:pPr>
              <w:rPr>
                <w:bCs/>
              </w:rPr>
            </w:pPr>
          </w:p>
          <w:p w14:paraId="3179B6ED" w14:textId="77777777" w:rsidR="006918B8" w:rsidRPr="00A1365D" w:rsidRDefault="006918B8" w:rsidP="0040649B">
            <w:pPr>
              <w:rPr>
                <w:bCs/>
              </w:rPr>
            </w:pPr>
          </w:p>
          <w:p w14:paraId="26C68023" w14:textId="77777777" w:rsidR="006918B8" w:rsidRPr="00A1365D" w:rsidRDefault="006918B8" w:rsidP="0040649B">
            <w:pPr>
              <w:rPr>
                <w:bCs/>
              </w:rPr>
            </w:pPr>
          </w:p>
          <w:p w14:paraId="1DD61A50" w14:textId="77777777" w:rsidR="006918B8" w:rsidRPr="00A1365D" w:rsidRDefault="006918B8" w:rsidP="0040649B">
            <w:pPr>
              <w:rPr>
                <w:bCs/>
              </w:rPr>
            </w:pPr>
          </w:p>
          <w:p w14:paraId="0471382F" w14:textId="77777777" w:rsidR="006918B8" w:rsidRPr="00A1365D" w:rsidRDefault="006918B8" w:rsidP="0040649B">
            <w:pPr>
              <w:rPr>
                <w:bCs/>
              </w:rPr>
            </w:pPr>
          </w:p>
          <w:p w14:paraId="0189E797" w14:textId="6E7CBEF0" w:rsidR="006918B8" w:rsidRPr="00A1365D" w:rsidRDefault="006918B8" w:rsidP="0040649B">
            <w:pPr>
              <w:rPr>
                <w:bCs/>
                <w:u w:val="single"/>
              </w:rPr>
            </w:pPr>
          </w:p>
          <w:p w14:paraId="11EB008F" w14:textId="77777777" w:rsidR="00484586" w:rsidRPr="00A1365D" w:rsidRDefault="00484586" w:rsidP="0040649B">
            <w:pPr>
              <w:rPr>
                <w:bCs/>
              </w:rPr>
            </w:pPr>
          </w:p>
          <w:p w14:paraId="167AC4E4" w14:textId="77777777" w:rsidR="00484586" w:rsidRPr="00A1365D" w:rsidRDefault="00484586" w:rsidP="0040649B">
            <w:pPr>
              <w:rPr>
                <w:bCs/>
              </w:rPr>
            </w:pPr>
          </w:p>
          <w:p w14:paraId="76DA389B" w14:textId="77777777" w:rsidR="00484586" w:rsidRPr="00A1365D" w:rsidRDefault="00484586" w:rsidP="0040649B">
            <w:pPr>
              <w:rPr>
                <w:bCs/>
              </w:rPr>
            </w:pPr>
          </w:p>
          <w:p w14:paraId="0BDB859E" w14:textId="77777777" w:rsidR="00484586" w:rsidRPr="00A1365D" w:rsidRDefault="00484586" w:rsidP="0040649B">
            <w:pPr>
              <w:rPr>
                <w:bCs/>
              </w:rPr>
            </w:pPr>
          </w:p>
          <w:p w14:paraId="7973CD12" w14:textId="77777777" w:rsidR="00484586" w:rsidRPr="00A1365D" w:rsidRDefault="00484586" w:rsidP="0040649B">
            <w:pPr>
              <w:rPr>
                <w:bCs/>
              </w:rPr>
            </w:pPr>
          </w:p>
          <w:p w14:paraId="0ECAC996" w14:textId="77777777" w:rsidR="00484586" w:rsidRPr="00A1365D" w:rsidRDefault="00484586" w:rsidP="0040649B">
            <w:pPr>
              <w:rPr>
                <w:bCs/>
              </w:rPr>
            </w:pPr>
          </w:p>
          <w:p w14:paraId="7DB0DE51" w14:textId="77777777" w:rsidR="00484586" w:rsidRPr="00A1365D" w:rsidRDefault="00484586" w:rsidP="0040649B">
            <w:pPr>
              <w:rPr>
                <w:bCs/>
              </w:rPr>
            </w:pPr>
          </w:p>
          <w:p w14:paraId="36EB063E" w14:textId="58CA8AAE" w:rsidR="00484586" w:rsidRPr="00A1365D" w:rsidRDefault="00484586" w:rsidP="0040649B">
            <w:pPr>
              <w:rPr>
                <w:bCs/>
                <w:u w:val="single"/>
              </w:rPr>
            </w:pPr>
          </w:p>
          <w:p w14:paraId="5BB1AF77" w14:textId="6D296471" w:rsidR="005E092C" w:rsidRPr="00A1365D" w:rsidRDefault="005E092C" w:rsidP="006E43D7">
            <w:pPr>
              <w:rPr>
                <w:bCs/>
              </w:rPr>
            </w:pPr>
          </w:p>
        </w:tc>
        <w:tc>
          <w:tcPr>
            <w:tcW w:w="1669" w:type="dxa"/>
          </w:tcPr>
          <w:p w14:paraId="7BD7B85B" w14:textId="77777777" w:rsid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lastRenderedPageBreak/>
              <w:t xml:space="preserve">Concetti di sostenibilità e sviluppo sostenibile ed ecocompatibile, biodiversità, ecosistema, servizi </w:t>
            </w:r>
            <w:proofErr w:type="spellStart"/>
            <w:r w:rsidRPr="00A1365D">
              <w:rPr>
                <w:bCs/>
              </w:rPr>
              <w:t>ecosistemici</w:t>
            </w:r>
            <w:proofErr w:type="spellEnd"/>
            <w:r w:rsidRPr="00A1365D">
              <w:rPr>
                <w:bCs/>
              </w:rPr>
              <w:t xml:space="preserve">. </w:t>
            </w:r>
          </w:p>
          <w:p w14:paraId="169967FD" w14:textId="77777777" w:rsidR="00A1365D" w:rsidRPr="00A1365D" w:rsidRDefault="00A1365D" w:rsidP="00A1365D">
            <w:pPr>
              <w:rPr>
                <w:bCs/>
              </w:rPr>
            </w:pPr>
          </w:p>
          <w:p w14:paraId="1DC86D07" w14:textId="77777777" w:rsid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 xml:space="preserve">Impronta ecologica e impatto antropico sull’ambiente. </w:t>
            </w:r>
          </w:p>
          <w:p w14:paraId="16370F5B" w14:textId="77777777" w:rsidR="00A1365D" w:rsidRPr="00A1365D" w:rsidRDefault="00A1365D" w:rsidP="00A1365D">
            <w:pPr>
              <w:rPr>
                <w:bCs/>
              </w:rPr>
            </w:pPr>
          </w:p>
          <w:p w14:paraId="28ACB170" w14:textId="77777777" w:rsid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 xml:space="preserve">Raccolta differenziata e raccolta tappi nell’Istituto. </w:t>
            </w:r>
          </w:p>
          <w:p w14:paraId="55F039D6" w14:textId="77777777" w:rsidR="00A1365D" w:rsidRDefault="00A1365D" w:rsidP="00A1365D">
            <w:pPr>
              <w:rPr>
                <w:bCs/>
              </w:rPr>
            </w:pPr>
          </w:p>
          <w:p w14:paraId="28FB1420" w14:textId="041FE065" w:rsidR="00A1365D" w:rsidRPr="00A1365D" w:rsidRDefault="00A1365D" w:rsidP="00A1365D">
            <w:pPr>
              <w:rPr>
                <w:bCs/>
              </w:rPr>
            </w:pPr>
            <w:r w:rsidRPr="00A1365D">
              <w:rPr>
                <w:bCs/>
              </w:rPr>
              <w:t>Agenda 2030, obiettivo 15 Vita sulla terra.</w:t>
            </w:r>
          </w:p>
          <w:p w14:paraId="3D525EC3" w14:textId="3608FF24" w:rsidR="005C3240" w:rsidRPr="00A1365D" w:rsidRDefault="005C3240" w:rsidP="0040649B">
            <w:pPr>
              <w:rPr>
                <w:bCs/>
              </w:rPr>
            </w:pPr>
          </w:p>
          <w:p w14:paraId="1C0A37B5" w14:textId="77777777" w:rsidR="005C3240" w:rsidRPr="00A1365D" w:rsidRDefault="005C3240" w:rsidP="0040649B"/>
          <w:p w14:paraId="4F07DE90" w14:textId="77777777" w:rsidR="005C3240" w:rsidRPr="00A1365D" w:rsidRDefault="005C3240" w:rsidP="0040649B"/>
          <w:p w14:paraId="7160D64E" w14:textId="77777777" w:rsidR="005C3240" w:rsidRPr="00A1365D" w:rsidRDefault="005C3240" w:rsidP="0040649B"/>
          <w:p w14:paraId="3F3BC6C3" w14:textId="77777777" w:rsidR="006918B8" w:rsidRPr="00A1365D" w:rsidRDefault="006918B8" w:rsidP="0040649B"/>
          <w:p w14:paraId="36974325" w14:textId="77777777" w:rsidR="006918B8" w:rsidRPr="00A1365D" w:rsidRDefault="006918B8" w:rsidP="0040649B"/>
          <w:p w14:paraId="32B6DF8D" w14:textId="77777777" w:rsidR="006918B8" w:rsidRPr="00A1365D" w:rsidRDefault="006918B8" w:rsidP="0040649B"/>
          <w:p w14:paraId="378835FC" w14:textId="77777777" w:rsidR="006918B8" w:rsidRPr="00A1365D" w:rsidRDefault="006918B8" w:rsidP="0040649B"/>
          <w:p w14:paraId="717A6DB8" w14:textId="69C9AED7" w:rsidR="006918B8" w:rsidRPr="00A1365D" w:rsidRDefault="006918B8" w:rsidP="0040649B">
            <w:pPr>
              <w:rPr>
                <w:bCs/>
              </w:rPr>
            </w:pPr>
          </w:p>
          <w:p w14:paraId="4C5F03BB" w14:textId="77777777" w:rsidR="00484586" w:rsidRPr="00A1365D" w:rsidRDefault="00484586" w:rsidP="0040649B">
            <w:pPr>
              <w:rPr>
                <w:bCs/>
              </w:rPr>
            </w:pPr>
          </w:p>
          <w:p w14:paraId="63300417" w14:textId="77777777" w:rsidR="00484586" w:rsidRPr="00A1365D" w:rsidRDefault="00484586" w:rsidP="0040649B">
            <w:pPr>
              <w:rPr>
                <w:bCs/>
              </w:rPr>
            </w:pPr>
          </w:p>
          <w:p w14:paraId="18B8092A" w14:textId="77777777" w:rsidR="00EC426D" w:rsidRPr="00A1365D" w:rsidRDefault="00EC426D" w:rsidP="0040649B">
            <w:pPr>
              <w:rPr>
                <w:bCs/>
              </w:rPr>
            </w:pPr>
          </w:p>
          <w:p w14:paraId="7BF222E9" w14:textId="2A9387FE" w:rsidR="00484586" w:rsidRPr="00A1365D" w:rsidRDefault="00484586" w:rsidP="0040649B">
            <w:pPr>
              <w:rPr>
                <w:bCs/>
              </w:rPr>
            </w:pPr>
          </w:p>
        </w:tc>
        <w:tc>
          <w:tcPr>
            <w:tcW w:w="1625" w:type="dxa"/>
          </w:tcPr>
          <w:p w14:paraId="747EB851" w14:textId="39F33292" w:rsidR="00225E10" w:rsidRPr="00A1365D" w:rsidRDefault="00A1365D" w:rsidP="0040649B">
            <w:pPr>
              <w:rPr>
                <w:bCs/>
              </w:rPr>
            </w:pPr>
            <w:r w:rsidRPr="00A1365D">
              <w:rPr>
                <w:bCs/>
              </w:rPr>
              <w:t>3</w:t>
            </w:r>
            <w:r w:rsidR="00225E10" w:rsidRPr="00A1365D">
              <w:rPr>
                <w:bCs/>
              </w:rPr>
              <w:t xml:space="preserve"> ore</w:t>
            </w:r>
          </w:p>
          <w:p w14:paraId="2A0805A3" w14:textId="77777777" w:rsidR="00225E10" w:rsidRPr="00A1365D" w:rsidRDefault="00225E10" w:rsidP="0040649B">
            <w:pPr>
              <w:rPr>
                <w:bCs/>
              </w:rPr>
            </w:pPr>
            <w:r w:rsidRPr="00A1365D">
              <w:rPr>
                <w:bCs/>
              </w:rPr>
              <w:t xml:space="preserve">nel </w:t>
            </w:r>
            <w:proofErr w:type="spellStart"/>
            <w:r w:rsidRPr="00A1365D">
              <w:rPr>
                <w:bCs/>
              </w:rPr>
              <w:t>pentamestre</w:t>
            </w:r>
            <w:proofErr w:type="spellEnd"/>
          </w:p>
          <w:p w14:paraId="5CA585F4" w14:textId="40D716FB" w:rsidR="00A1365D" w:rsidRPr="00A1365D" w:rsidRDefault="00A1365D" w:rsidP="0040649B">
            <w:pPr>
              <w:rPr>
                <w:bCs/>
              </w:rPr>
            </w:pPr>
            <w:r w:rsidRPr="00A1365D">
              <w:rPr>
                <w:bCs/>
              </w:rPr>
              <w:t>(più due per gli studenti in attività domestica)</w:t>
            </w:r>
          </w:p>
          <w:p w14:paraId="268B297C" w14:textId="77777777" w:rsidR="006918B8" w:rsidRPr="00A1365D" w:rsidRDefault="006918B8" w:rsidP="0040649B">
            <w:pPr>
              <w:rPr>
                <w:bCs/>
              </w:rPr>
            </w:pPr>
          </w:p>
          <w:p w14:paraId="35035955" w14:textId="77777777" w:rsidR="006918B8" w:rsidRPr="00A1365D" w:rsidRDefault="006918B8" w:rsidP="0040649B">
            <w:pPr>
              <w:rPr>
                <w:bCs/>
              </w:rPr>
            </w:pPr>
          </w:p>
          <w:p w14:paraId="3BA3EAD5" w14:textId="77777777" w:rsidR="006918B8" w:rsidRPr="00A1365D" w:rsidRDefault="006918B8" w:rsidP="0040649B">
            <w:pPr>
              <w:rPr>
                <w:bCs/>
              </w:rPr>
            </w:pPr>
          </w:p>
          <w:p w14:paraId="0B00588E" w14:textId="77777777" w:rsidR="006918B8" w:rsidRPr="00A1365D" w:rsidRDefault="006918B8" w:rsidP="0040649B">
            <w:pPr>
              <w:rPr>
                <w:bCs/>
              </w:rPr>
            </w:pPr>
          </w:p>
          <w:p w14:paraId="10FFDACB" w14:textId="77777777" w:rsidR="006918B8" w:rsidRPr="00A1365D" w:rsidRDefault="006918B8" w:rsidP="0040649B">
            <w:pPr>
              <w:rPr>
                <w:bCs/>
              </w:rPr>
            </w:pPr>
          </w:p>
          <w:p w14:paraId="4521F2E0" w14:textId="77777777" w:rsidR="006918B8" w:rsidRPr="00A1365D" w:rsidRDefault="006918B8" w:rsidP="0040649B">
            <w:pPr>
              <w:rPr>
                <w:bCs/>
              </w:rPr>
            </w:pPr>
          </w:p>
          <w:p w14:paraId="45D9DCFF" w14:textId="77777777" w:rsidR="006918B8" w:rsidRPr="00A1365D" w:rsidRDefault="006918B8" w:rsidP="0040649B">
            <w:pPr>
              <w:rPr>
                <w:bCs/>
              </w:rPr>
            </w:pPr>
          </w:p>
          <w:p w14:paraId="62917C7E" w14:textId="77777777" w:rsidR="006918B8" w:rsidRPr="00A1365D" w:rsidRDefault="006918B8" w:rsidP="0040649B">
            <w:pPr>
              <w:rPr>
                <w:bCs/>
              </w:rPr>
            </w:pPr>
          </w:p>
          <w:p w14:paraId="001BF6B5" w14:textId="77777777" w:rsidR="006918B8" w:rsidRPr="00A1365D" w:rsidRDefault="006918B8" w:rsidP="0040649B">
            <w:pPr>
              <w:rPr>
                <w:bCs/>
              </w:rPr>
            </w:pPr>
          </w:p>
          <w:p w14:paraId="242CE73B" w14:textId="77777777" w:rsidR="006918B8" w:rsidRPr="00A1365D" w:rsidRDefault="006918B8" w:rsidP="0040649B">
            <w:pPr>
              <w:rPr>
                <w:bCs/>
              </w:rPr>
            </w:pPr>
          </w:p>
          <w:p w14:paraId="0B737B82" w14:textId="77777777" w:rsidR="006918B8" w:rsidRPr="00A1365D" w:rsidRDefault="006918B8" w:rsidP="0040649B">
            <w:pPr>
              <w:rPr>
                <w:bCs/>
              </w:rPr>
            </w:pPr>
          </w:p>
          <w:p w14:paraId="43EFF3FD" w14:textId="77777777" w:rsidR="006918B8" w:rsidRPr="00A1365D" w:rsidRDefault="006918B8" w:rsidP="0040649B">
            <w:pPr>
              <w:rPr>
                <w:bCs/>
              </w:rPr>
            </w:pPr>
          </w:p>
          <w:p w14:paraId="5258E267" w14:textId="77777777" w:rsidR="006918B8" w:rsidRPr="00A1365D" w:rsidRDefault="006918B8" w:rsidP="0040649B">
            <w:pPr>
              <w:rPr>
                <w:bCs/>
              </w:rPr>
            </w:pPr>
          </w:p>
          <w:p w14:paraId="0B133572" w14:textId="77777777" w:rsidR="006918B8" w:rsidRPr="00A1365D" w:rsidRDefault="006918B8" w:rsidP="0040649B">
            <w:pPr>
              <w:rPr>
                <w:bCs/>
              </w:rPr>
            </w:pPr>
          </w:p>
          <w:p w14:paraId="4D956E1A" w14:textId="77777777" w:rsidR="006918B8" w:rsidRPr="00A1365D" w:rsidRDefault="006918B8" w:rsidP="0040649B">
            <w:pPr>
              <w:rPr>
                <w:bCs/>
              </w:rPr>
            </w:pPr>
          </w:p>
          <w:p w14:paraId="3A588B78" w14:textId="77777777" w:rsidR="006918B8" w:rsidRPr="00A1365D" w:rsidRDefault="006918B8" w:rsidP="0040649B">
            <w:pPr>
              <w:rPr>
                <w:bCs/>
              </w:rPr>
            </w:pPr>
          </w:p>
          <w:p w14:paraId="6B4F80CA" w14:textId="77777777" w:rsidR="006918B8" w:rsidRPr="00A1365D" w:rsidRDefault="006918B8" w:rsidP="0040649B">
            <w:pPr>
              <w:rPr>
                <w:bCs/>
              </w:rPr>
            </w:pPr>
          </w:p>
          <w:p w14:paraId="451ED3DD" w14:textId="77777777" w:rsidR="00A1365D" w:rsidRPr="00A1365D" w:rsidRDefault="00A1365D" w:rsidP="0040649B">
            <w:pPr>
              <w:rPr>
                <w:bCs/>
              </w:rPr>
            </w:pPr>
          </w:p>
          <w:p w14:paraId="4AB2B1B5" w14:textId="77777777" w:rsidR="00A1365D" w:rsidRPr="00A1365D" w:rsidRDefault="00A1365D" w:rsidP="0040649B">
            <w:pPr>
              <w:rPr>
                <w:bCs/>
              </w:rPr>
            </w:pPr>
          </w:p>
          <w:p w14:paraId="4458573A" w14:textId="77777777" w:rsidR="00A1365D" w:rsidRPr="00A1365D" w:rsidRDefault="00A1365D" w:rsidP="0040649B">
            <w:pPr>
              <w:rPr>
                <w:bCs/>
              </w:rPr>
            </w:pPr>
          </w:p>
          <w:p w14:paraId="0C172A2F" w14:textId="77777777" w:rsidR="00A1365D" w:rsidRPr="00A1365D" w:rsidRDefault="00A1365D" w:rsidP="0040649B">
            <w:pPr>
              <w:rPr>
                <w:bCs/>
              </w:rPr>
            </w:pPr>
          </w:p>
          <w:p w14:paraId="6FBA05F1" w14:textId="77777777" w:rsidR="00A1365D" w:rsidRPr="00A1365D" w:rsidRDefault="00A1365D" w:rsidP="0040649B">
            <w:pPr>
              <w:rPr>
                <w:bCs/>
              </w:rPr>
            </w:pPr>
          </w:p>
          <w:p w14:paraId="3BFF87DE" w14:textId="77777777" w:rsidR="006E43D7" w:rsidRDefault="006E43D7" w:rsidP="0040649B">
            <w:pPr>
              <w:rPr>
                <w:bCs/>
              </w:rPr>
            </w:pPr>
          </w:p>
          <w:p w14:paraId="550C13FB" w14:textId="77777777" w:rsidR="006E43D7" w:rsidRDefault="006E43D7" w:rsidP="0040649B">
            <w:pPr>
              <w:rPr>
                <w:bCs/>
              </w:rPr>
            </w:pPr>
          </w:p>
          <w:p w14:paraId="5B48D3BF" w14:textId="50AB36D4" w:rsidR="00484586" w:rsidRPr="006C359F" w:rsidRDefault="00484586" w:rsidP="0040649B">
            <w:pPr>
              <w:rPr>
                <w:bCs/>
                <w:highlight w:val="yellow"/>
              </w:rPr>
            </w:pPr>
          </w:p>
          <w:p w14:paraId="7D98682C" w14:textId="77777777" w:rsidR="00484586" w:rsidRPr="00A1365D" w:rsidRDefault="00484586" w:rsidP="0040649B">
            <w:pPr>
              <w:rPr>
                <w:bCs/>
              </w:rPr>
            </w:pPr>
          </w:p>
          <w:p w14:paraId="1054044C" w14:textId="77777777" w:rsidR="00484586" w:rsidRPr="00A1365D" w:rsidRDefault="00484586" w:rsidP="0040649B">
            <w:pPr>
              <w:rPr>
                <w:bCs/>
              </w:rPr>
            </w:pPr>
          </w:p>
          <w:p w14:paraId="593FD285" w14:textId="28846D4B" w:rsidR="00484586" w:rsidRPr="00A1365D" w:rsidRDefault="00484586" w:rsidP="0040649B">
            <w:pPr>
              <w:rPr>
                <w:bCs/>
              </w:rPr>
            </w:pPr>
          </w:p>
          <w:p w14:paraId="7B6190B0" w14:textId="77777777" w:rsidR="00ED2759" w:rsidRPr="00A1365D" w:rsidRDefault="00ED2759" w:rsidP="0040649B">
            <w:pPr>
              <w:rPr>
                <w:bCs/>
              </w:rPr>
            </w:pPr>
          </w:p>
          <w:p w14:paraId="771A02CA" w14:textId="77777777" w:rsidR="00F475E7" w:rsidRPr="00A1365D" w:rsidRDefault="00F475E7" w:rsidP="0040649B">
            <w:pPr>
              <w:rPr>
                <w:bCs/>
              </w:rPr>
            </w:pPr>
          </w:p>
          <w:p w14:paraId="60B70F59" w14:textId="5A220AC6" w:rsidR="00532B63" w:rsidRPr="006C359F" w:rsidRDefault="00532B63" w:rsidP="0040649B">
            <w:pPr>
              <w:rPr>
                <w:bCs/>
                <w:highlight w:val="yellow"/>
              </w:rPr>
            </w:pPr>
          </w:p>
          <w:p w14:paraId="78491868" w14:textId="77777777" w:rsidR="00EC426D" w:rsidRPr="00A1365D" w:rsidRDefault="00EC426D" w:rsidP="0040649B">
            <w:pPr>
              <w:rPr>
                <w:bCs/>
              </w:rPr>
            </w:pPr>
          </w:p>
          <w:p w14:paraId="030DCB74" w14:textId="77777777" w:rsidR="00EC426D" w:rsidRPr="00A1365D" w:rsidRDefault="00EC426D" w:rsidP="0040649B">
            <w:pPr>
              <w:rPr>
                <w:bCs/>
              </w:rPr>
            </w:pPr>
          </w:p>
          <w:p w14:paraId="7B1B4E21" w14:textId="77777777" w:rsidR="005E092C" w:rsidRPr="00A1365D" w:rsidRDefault="005E092C" w:rsidP="0040649B">
            <w:pPr>
              <w:rPr>
                <w:bCs/>
              </w:rPr>
            </w:pPr>
          </w:p>
          <w:p w14:paraId="37E9808E" w14:textId="5C3F6D1F" w:rsidR="00484586" w:rsidRPr="00A1365D" w:rsidRDefault="00484586" w:rsidP="0040649B">
            <w:pPr>
              <w:rPr>
                <w:bCs/>
              </w:rPr>
            </w:pPr>
          </w:p>
          <w:p w14:paraId="503ECFC7" w14:textId="77777777" w:rsidR="00484586" w:rsidRPr="00A1365D" w:rsidRDefault="00484586" w:rsidP="0040649B">
            <w:pPr>
              <w:rPr>
                <w:bCs/>
              </w:rPr>
            </w:pPr>
          </w:p>
          <w:p w14:paraId="2365A8AF" w14:textId="77777777" w:rsidR="00484586" w:rsidRPr="00A1365D" w:rsidRDefault="00484586" w:rsidP="0040649B">
            <w:pPr>
              <w:rPr>
                <w:bCs/>
              </w:rPr>
            </w:pPr>
          </w:p>
          <w:p w14:paraId="73D7303D" w14:textId="77777777" w:rsidR="00484586" w:rsidRPr="00A1365D" w:rsidRDefault="00484586" w:rsidP="0040649B">
            <w:pPr>
              <w:rPr>
                <w:bCs/>
              </w:rPr>
            </w:pPr>
          </w:p>
          <w:p w14:paraId="3BEA0488" w14:textId="77777777" w:rsidR="00F475E7" w:rsidRPr="00A1365D" w:rsidRDefault="00F475E7" w:rsidP="0040649B">
            <w:pPr>
              <w:rPr>
                <w:bCs/>
              </w:rPr>
            </w:pPr>
          </w:p>
          <w:p w14:paraId="1BBCA6B5" w14:textId="77777777" w:rsidR="00F475E7" w:rsidRPr="00A1365D" w:rsidRDefault="00F475E7" w:rsidP="0040649B">
            <w:pPr>
              <w:rPr>
                <w:bCs/>
              </w:rPr>
            </w:pPr>
          </w:p>
          <w:p w14:paraId="1332345E" w14:textId="7A106FB7" w:rsidR="00484586" w:rsidRPr="00A1365D" w:rsidRDefault="00484586" w:rsidP="0040649B">
            <w:pPr>
              <w:rPr>
                <w:bCs/>
              </w:rPr>
            </w:pPr>
          </w:p>
        </w:tc>
      </w:tr>
      <w:tr w:rsidR="003B59EA" w14:paraId="0DEF9A1E" w14:textId="77777777" w:rsidTr="00A717DC">
        <w:tc>
          <w:tcPr>
            <w:tcW w:w="2052" w:type="dxa"/>
          </w:tcPr>
          <w:p w14:paraId="5B87B02D" w14:textId="77777777" w:rsidR="005C3240" w:rsidRPr="00E20B6A" w:rsidRDefault="005C3240" w:rsidP="0040649B">
            <w:pPr>
              <w:jc w:val="both"/>
            </w:pPr>
            <w:r w:rsidRPr="00E20B6A">
              <w:lastRenderedPageBreak/>
              <w:t>CITTADINANZA DIGITALE</w:t>
            </w:r>
          </w:p>
          <w:p w14:paraId="7F7E991E" w14:textId="77777777" w:rsidR="005C3240" w:rsidRDefault="005C3240" w:rsidP="0040649B"/>
        </w:tc>
        <w:tc>
          <w:tcPr>
            <w:tcW w:w="2054" w:type="dxa"/>
          </w:tcPr>
          <w:p w14:paraId="49F8F62B" w14:textId="77777777" w:rsidR="005C3240" w:rsidRPr="006B7DF2" w:rsidRDefault="005C3240" w:rsidP="0040649B">
            <w:pPr>
              <w:rPr>
                <w:b/>
                <w:bCs/>
              </w:rPr>
            </w:pPr>
          </w:p>
          <w:p w14:paraId="3AD2A01C" w14:textId="77777777" w:rsidR="006B7DF2" w:rsidRPr="006B7DF2" w:rsidRDefault="006B7DF2" w:rsidP="0040649B">
            <w:pPr>
              <w:rPr>
                <w:b/>
                <w:bCs/>
              </w:rPr>
            </w:pPr>
          </w:p>
          <w:p w14:paraId="0483E36D" w14:textId="77777777" w:rsidR="006B7DF2" w:rsidRPr="006B7DF2" w:rsidRDefault="006B7DF2" w:rsidP="0040649B">
            <w:pPr>
              <w:rPr>
                <w:b/>
                <w:bCs/>
              </w:rPr>
            </w:pPr>
          </w:p>
          <w:p w14:paraId="09CE7952" w14:textId="77777777" w:rsidR="006B7DF2" w:rsidRPr="006B7DF2" w:rsidRDefault="006B7DF2" w:rsidP="0040649B">
            <w:pPr>
              <w:rPr>
                <w:b/>
                <w:bCs/>
              </w:rPr>
            </w:pPr>
          </w:p>
          <w:p w14:paraId="1383DCDC" w14:textId="77777777" w:rsidR="006B7DF2" w:rsidRPr="006B7DF2" w:rsidRDefault="006B7DF2" w:rsidP="0040649B">
            <w:pPr>
              <w:rPr>
                <w:b/>
                <w:bCs/>
              </w:rPr>
            </w:pPr>
          </w:p>
          <w:p w14:paraId="3A59994B" w14:textId="77777777" w:rsidR="006B7DF2" w:rsidRDefault="006B7DF2" w:rsidP="0040649B">
            <w:pPr>
              <w:rPr>
                <w:b/>
                <w:bCs/>
              </w:rPr>
            </w:pPr>
            <w:r w:rsidRPr="006B7DF2">
              <w:rPr>
                <w:b/>
                <w:bCs/>
              </w:rPr>
              <w:t>Essere in grado di sintetizzare quanto appreso sapendo utilizzare il linguaggio multimediale</w:t>
            </w:r>
          </w:p>
          <w:p w14:paraId="2160B27F" w14:textId="77777777" w:rsidR="00532B63" w:rsidRDefault="00532B63" w:rsidP="0040649B">
            <w:pPr>
              <w:rPr>
                <w:b/>
                <w:bCs/>
              </w:rPr>
            </w:pPr>
          </w:p>
          <w:p w14:paraId="1549A11A" w14:textId="77777777" w:rsidR="00532B63" w:rsidRDefault="00532B63" w:rsidP="0040649B">
            <w:pPr>
              <w:rPr>
                <w:b/>
                <w:bCs/>
              </w:rPr>
            </w:pPr>
          </w:p>
          <w:p w14:paraId="36C50DE2" w14:textId="15AC7D25" w:rsidR="00532B63" w:rsidRPr="006B7DF2" w:rsidRDefault="00532B63" w:rsidP="0040649B">
            <w:pPr>
              <w:rPr>
                <w:b/>
                <w:bCs/>
              </w:rPr>
            </w:pPr>
          </w:p>
        </w:tc>
        <w:tc>
          <w:tcPr>
            <w:tcW w:w="2271" w:type="dxa"/>
          </w:tcPr>
          <w:p w14:paraId="40B265DA" w14:textId="77777777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53FF8385" w14:textId="77777777" w:rsidR="005C3240" w:rsidRDefault="005C3240" w:rsidP="0040649B"/>
          <w:p w14:paraId="16FA325E" w14:textId="4E469DBA" w:rsidR="007B506F" w:rsidRPr="00F428EB" w:rsidRDefault="007B506F" w:rsidP="0040649B">
            <w:pPr>
              <w:rPr>
                <w:b/>
                <w:bCs/>
                <w:u w:val="single"/>
              </w:rPr>
            </w:pPr>
            <w:r w:rsidRPr="00F428EB">
              <w:rPr>
                <w:b/>
                <w:bCs/>
                <w:u w:val="single"/>
              </w:rPr>
              <w:t>Disegno e Storia dell’arte</w:t>
            </w:r>
          </w:p>
        </w:tc>
        <w:tc>
          <w:tcPr>
            <w:tcW w:w="1669" w:type="dxa"/>
          </w:tcPr>
          <w:p w14:paraId="176AEF48" w14:textId="0552EF80" w:rsidR="005C3240" w:rsidRDefault="005C3240" w:rsidP="0040649B"/>
          <w:p w14:paraId="29C7A3B9" w14:textId="77777777" w:rsidR="00225E10" w:rsidRDefault="00225E10" w:rsidP="0040649B">
            <w:pPr>
              <w:rPr>
                <w:b/>
                <w:bCs/>
              </w:rPr>
            </w:pPr>
          </w:p>
          <w:p w14:paraId="4B5DEF6C" w14:textId="77777777" w:rsidR="00225E10" w:rsidRDefault="00225E10" w:rsidP="0040649B">
            <w:pPr>
              <w:rPr>
                <w:b/>
                <w:bCs/>
              </w:rPr>
            </w:pPr>
          </w:p>
          <w:p w14:paraId="1C5FE56F" w14:textId="77777777" w:rsidR="006918B8" w:rsidRDefault="006918B8" w:rsidP="0040649B">
            <w:pPr>
              <w:rPr>
                <w:b/>
                <w:bCs/>
              </w:rPr>
            </w:pPr>
          </w:p>
          <w:p w14:paraId="4150EFAA" w14:textId="77777777" w:rsidR="006918B8" w:rsidRDefault="006918B8" w:rsidP="0040649B">
            <w:pPr>
              <w:rPr>
                <w:b/>
                <w:bCs/>
              </w:rPr>
            </w:pPr>
          </w:p>
          <w:p w14:paraId="59BABE91" w14:textId="25F19E41" w:rsidR="007B506F" w:rsidRPr="007B506F" w:rsidRDefault="007B506F" w:rsidP="0040649B">
            <w:pPr>
              <w:rPr>
                <w:b/>
                <w:bCs/>
              </w:rPr>
            </w:pPr>
            <w:r w:rsidRPr="007B506F">
              <w:rPr>
                <w:b/>
                <w:bCs/>
              </w:rPr>
              <w:t>Elaborazione di una relazione digitale (</w:t>
            </w:r>
            <w:proofErr w:type="spellStart"/>
            <w:r w:rsidRPr="007B506F">
              <w:rPr>
                <w:b/>
                <w:bCs/>
              </w:rPr>
              <w:t>power</w:t>
            </w:r>
            <w:proofErr w:type="spellEnd"/>
            <w:r w:rsidRPr="007B506F">
              <w:rPr>
                <w:b/>
                <w:bCs/>
              </w:rPr>
              <w:t xml:space="preserve"> </w:t>
            </w:r>
            <w:proofErr w:type="spellStart"/>
            <w:r w:rsidRPr="007B506F">
              <w:rPr>
                <w:b/>
                <w:bCs/>
              </w:rPr>
              <w:t>point</w:t>
            </w:r>
            <w:proofErr w:type="spellEnd"/>
            <w:r w:rsidRPr="007B506F">
              <w:rPr>
                <w:b/>
                <w:bCs/>
              </w:rPr>
              <w:t>)</w:t>
            </w:r>
          </w:p>
          <w:p w14:paraId="7C6A5A4B" w14:textId="77777777" w:rsidR="005C3240" w:rsidRDefault="005C3240" w:rsidP="0040649B"/>
          <w:p w14:paraId="1716F7D8" w14:textId="77777777" w:rsidR="005C3240" w:rsidRDefault="005C3240" w:rsidP="0040649B"/>
          <w:p w14:paraId="672ED20A" w14:textId="77777777" w:rsidR="005C3240" w:rsidRDefault="005C3240" w:rsidP="0040649B"/>
          <w:p w14:paraId="0A3CA8CC" w14:textId="77777777" w:rsidR="005C3240" w:rsidRDefault="005C3240" w:rsidP="0040649B"/>
        </w:tc>
        <w:tc>
          <w:tcPr>
            <w:tcW w:w="1625" w:type="dxa"/>
          </w:tcPr>
          <w:p w14:paraId="19D82594" w14:textId="77777777" w:rsidR="00225E10" w:rsidRDefault="00225E10" w:rsidP="0040649B">
            <w:pPr>
              <w:rPr>
                <w:b/>
                <w:bCs/>
              </w:rPr>
            </w:pPr>
          </w:p>
          <w:p w14:paraId="1FC8C832" w14:textId="77777777" w:rsidR="00225E10" w:rsidRDefault="00225E10" w:rsidP="0040649B">
            <w:pPr>
              <w:rPr>
                <w:b/>
                <w:bCs/>
              </w:rPr>
            </w:pPr>
          </w:p>
          <w:p w14:paraId="596FF5DA" w14:textId="77777777" w:rsidR="00225E10" w:rsidRDefault="00225E10" w:rsidP="0040649B">
            <w:pPr>
              <w:rPr>
                <w:b/>
                <w:bCs/>
              </w:rPr>
            </w:pPr>
          </w:p>
          <w:p w14:paraId="047A1513" w14:textId="77777777" w:rsidR="006918B8" w:rsidRDefault="006918B8" w:rsidP="0040649B">
            <w:pPr>
              <w:rPr>
                <w:b/>
                <w:bCs/>
              </w:rPr>
            </w:pPr>
          </w:p>
          <w:p w14:paraId="54244172" w14:textId="0615E8DD" w:rsidR="005C3240" w:rsidRPr="007B506F" w:rsidRDefault="005C3240" w:rsidP="0040649B">
            <w:pPr>
              <w:rPr>
                <w:b/>
                <w:bCs/>
              </w:rPr>
            </w:pPr>
          </w:p>
        </w:tc>
      </w:tr>
      <w:tr w:rsidR="003B59EA" w14:paraId="7B0A4BCA" w14:textId="77777777" w:rsidTr="00A717DC">
        <w:tc>
          <w:tcPr>
            <w:tcW w:w="2052" w:type="dxa"/>
            <w:tcBorders>
              <w:bottom w:val="single" w:sz="4" w:space="0" w:color="auto"/>
            </w:tcBorders>
          </w:tcPr>
          <w:p w14:paraId="3BF8335C" w14:textId="550A6318" w:rsidR="005C3240" w:rsidRDefault="005C3240" w:rsidP="0040649B">
            <w:r>
              <w:t xml:space="preserve">COMPETENZE TRASVERSALI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44B61FD0" w:rsidR="005C3240" w:rsidRDefault="005C3240" w:rsidP="0040649B">
            <w:r>
              <w:t>Attività pratica e/o di cittadinanza attiva proposta agli studenti</w:t>
            </w:r>
          </w:p>
          <w:p w14:paraId="19EF3F56" w14:textId="77777777" w:rsidR="00532B63" w:rsidRDefault="00532B63" w:rsidP="0040649B"/>
          <w:p w14:paraId="6D2F9A07" w14:textId="2CB35E0A" w:rsidR="005C3240" w:rsidRPr="00004384" w:rsidRDefault="0044403B" w:rsidP="0040649B">
            <w:pPr>
              <w:rPr>
                <w:b/>
                <w:bCs/>
              </w:rPr>
            </w:pPr>
            <w:r>
              <w:rPr>
                <w:b/>
                <w:bCs/>
              </w:rPr>
              <w:t>Ricerca multimediale sui patrimoni Unesco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7B07D647" w14:textId="77777777" w:rsidR="005C3240" w:rsidRDefault="005C3240" w:rsidP="0040649B">
            <w:r>
              <w:t>Docente che la illustrerà e la valuterà:</w:t>
            </w:r>
          </w:p>
          <w:p w14:paraId="1ABE98C3" w14:textId="77777777" w:rsidR="0051145F" w:rsidRDefault="0051145F" w:rsidP="0040649B"/>
          <w:p w14:paraId="5634E2DF" w14:textId="5D25FAB7" w:rsidR="0051145F" w:rsidRPr="0051145F" w:rsidRDefault="0044403B" w:rsidP="004064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Ponzellini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5F0673E" w14:textId="77777777" w:rsidR="005C3240" w:rsidRDefault="005C3240" w:rsidP="0040649B"/>
        </w:tc>
        <w:tc>
          <w:tcPr>
            <w:tcW w:w="1625" w:type="dxa"/>
            <w:tcBorders>
              <w:bottom w:val="single" w:sz="4" w:space="0" w:color="auto"/>
            </w:tcBorders>
          </w:tcPr>
          <w:p w14:paraId="02AFD37C" w14:textId="77777777" w:rsidR="0051145F" w:rsidRDefault="0051145F" w:rsidP="0040649B">
            <w:pPr>
              <w:rPr>
                <w:b/>
                <w:bCs/>
              </w:rPr>
            </w:pPr>
          </w:p>
          <w:p w14:paraId="746E9D6B" w14:textId="77777777" w:rsidR="0051145F" w:rsidRDefault="0051145F" w:rsidP="0040649B">
            <w:pPr>
              <w:rPr>
                <w:b/>
                <w:bCs/>
              </w:rPr>
            </w:pPr>
          </w:p>
          <w:p w14:paraId="4DC37E36" w14:textId="77777777" w:rsidR="0051145F" w:rsidRDefault="0051145F" w:rsidP="0040649B">
            <w:pPr>
              <w:rPr>
                <w:b/>
                <w:bCs/>
              </w:rPr>
            </w:pPr>
          </w:p>
          <w:p w14:paraId="715A3CCE" w14:textId="77777777" w:rsidR="0051145F" w:rsidRDefault="0051145F" w:rsidP="0040649B">
            <w:pPr>
              <w:rPr>
                <w:b/>
                <w:bCs/>
              </w:rPr>
            </w:pPr>
          </w:p>
          <w:p w14:paraId="592A1023" w14:textId="77777777" w:rsidR="00532B63" w:rsidRDefault="00532B63" w:rsidP="0040649B">
            <w:pPr>
              <w:rPr>
                <w:b/>
                <w:bCs/>
              </w:rPr>
            </w:pPr>
          </w:p>
          <w:p w14:paraId="32B59462" w14:textId="1A1C53DC" w:rsidR="00004384" w:rsidRPr="006B7DF2" w:rsidRDefault="0051145F" w:rsidP="0044403B">
            <w:pPr>
              <w:rPr>
                <w:b/>
                <w:bCs/>
              </w:rPr>
            </w:pPr>
            <w:r>
              <w:rPr>
                <w:b/>
                <w:bCs/>
              </w:rPr>
              <w:t>Compreso nel monte ore di Arte</w:t>
            </w:r>
            <w:r w:rsidR="0044403B">
              <w:rPr>
                <w:b/>
                <w:bCs/>
              </w:rPr>
              <w:t xml:space="preserve"> del </w:t>
            </w:r>
            <w:proofErr w:type="spellStart"/>
            <w:r w:rsidR="0044403B">
              <w:rPr>
                <w:b/>
                <w:bCs/>
              </w:rPr>
              <w:t>pentamestre</w:t>
            </w:r>
            <w:proofErr w:type="spellEnd"/>
          </w:p>
        </w:tc>
      </w:tr>
      <w:tr w:rsidR="003B59EA" w:rsidRPr="00F22AF3" w14:paraId="42ACE4E2" w14:textId="77777777" w:rsidTr="00A717D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7DD58A70" w14:textId="77777777" w:rsidR="005C3240" w:rsidRDefault="005C3240" w:rsidP="005C3240"/>
    <w:p w14:paraId="042CF0D0" w14:textId="1C867918" w:rsidR="005C3240" w:rsidRDefault="005C3240" w:rsidP="005C3240">
      <w:r>
        <w:t xml:space="preserve">Il Consiglio di Classe prevede la presenza di esperti esterni? </w:t>
      </w:r>
      <w:r w:rsidR="00251716">
        <w:t xml:space="preserve"> </w:t>
      </w:r>
      <w:r w:rsidR="00251716" w:rsidRPr="00251716">
        <w:rPr>
          <w:b/>
          <w:bCs/>
        </w:rPr>
        <w:t>NO</w:t>
      </w:r>
      <w:r w:rsidRPr="00251716">
        <w:rPr>
          <w:b/>
          <w:bCs/>
        </w:rPr>
        <w:t xml:space="preserve"> </w:t>
      </w:r>
    </w:p>
    <w:p w14:paraId="4B1F146F" w14:textId="453DE300" w:rsidR="005C3240" w:rsidRDefault="005C3240" w:rsidP="005C3240">
      <w:r>
        <w:t>Il Consiglio di Classe prevede di utilizzare ore CLIL per l’Educazione Civ</w:t>
      </w:r>
      <w:r w:rsidR="00251716">
        <w:t>i</w:t>
      </w:r>
      <w:r>
        <w:t>ca?</w:t>
      </w:r>
      <w:r w:rsidR="00251716">
        <w:t xml:space="preserve"> </w:t>
      </w:r>
      <w:r w:rsidR="00251716">
        <w:rPr>
          <w:b/>
          <w:bCs/>
        </w:rPr>
        <w:t>NO</w:t>
      </w:r>
      <w:r>
        <w:t xml:space="preserve"> </w:t>
      </w:r>
    </w:p>
    <w:p w14:paraId="025FBAFF" w14:textId="64A7D3AB" w:rsidR="005C3240" w:rsidRDefault="005C3240" w:rsidP="005C3240">
      <w:r>
        <w:t xml:space="preserve">Il Consiglio di Classe prevede di realizzare un’uscita didattica o una visita guidata inerente i contenuti trasversali trattati? </w:t>
      </w:r>
      <w:r w:rsidR="007B506F">
        <w:t xml:space="preserve">  </w:t>
      </w:r>
      <w:r w:rsidR="00DD7312">
        <w:rPr>
          <w:b/>
          <w:bCs/>
        </w:rPr>
        <w:t>no</w:t>
      </w:r>
      <w:bookmarkStart w:id="0" w:name="_GoBack"/>
      <w:bookmarkEnd w:id="0"/>
    </w:p>
    <w:p w14:paraId="328CABED" w14:textId="22B60551" w:rsidR="005C3240" w:rsidRDefault="005C3240">
      <w:pPr>
        <w:widowControl/>
        <w:spacing w:after="160" w:line="259" w:lineRule="auto"/>
      </w:pPr>
    </w:p>
    <w:p w14:paraId="481BF75D" w14:textId="77777777" w:rsidR="002E6D1B" w:rsidRDefault="002E6D1B">
      <w:pPr>
        <w:widowControl/>
        <w:spacing w:after="160" w:line="259" w:lineRule="auto"/>
      </w:pPr>
    </w:p>
    <w:p w14:paraId="73ED81B3" w14:textId="77777777" w:rsidR="002E6D1B" w:rsidRDefault="002E6D1B">
      <w:pPr>
        <w:widowControl/>
        <w:spacing w:after="160" w:line="259" w:lineRule="auto"/>
      </w:pPr>
    </w:p>
    <w:p w14:paraId="7995A4D6" w14:textId="77777777" w:rsidR="002E6D1B" w:rsidRDefault="002E6D1B">
      <w:pPr>
        <w:widowControl/>
        <w:spacing w:after="160" w:line="259" w:lineRule="auto"/>
      </w:pPr>
    </w:p>
    <w:p w14:paraId="7CE1ACD6" w14:textId="77777777" w:rsidR="002E6D1B" w:rsidRDefault="002E6D1B">
      <w:pPr>
        <w:widowControl/>
        <w:spacing w:after="160" w:line="259" w:lineRule="auto"/>
      </w:pPr>
    </w:p>
    <w:p w14:paraId="78B07AC2" w14:textId="77777777" w:rsidR="002E6D1B" w:rsidRDefault="002E6D1B">
      <w:pPr>
        <w:widowControl/>
        <w:spacing w:after="160" w:line="259" w:lineRule="auto"/>
      </w:pPr>
    </w:p>
    <w:p w14:paraId="25626FC5" w14:textId="77777777" w:rsidR="002E6D1B" w:rsidRDefault="002E6D1B">
      <w:pPr>
        <w:widowControl/>
        <w:spacing w:after="160" w:line="259" w:lineRule="auto"/>
      </w:pPr>
    </w:p>
    <w:p w14:paraId="4C66A5D1" w14:textId="77777777" w:rsidR="002E6D1B" w:rsidRDefault="002E6D1B">
      <w:pPr>
        <w:widowControl/>
        <w:spacing w:after="160" w:line="259" w:lineRule="auto"/>
      </w:pPr>
    </w:p>
    <w:p w14:paraId="18F4272F" w14:textId="77777777" w:rsidR="002E6D1B" w:rsidRDefault="002E6D1B">
      <w:pPr>
        <w:widowControl/>
        <w:spacing w:after="160" w:line="259" w:lineRule="auto"/>
      </w:pPr>
    </w:p>
    <w:p w14:paraId="698FEAE5" w14:textId="77777777" w:rsidR="002E6D1B" w:rsidRDefault="002E6D1B">
      <w:pPr>
        <w:widowControl/>
        <w:spacing w:after="160" w:line="259" w:lineRule="auto"/>
      </w:pPr>
    </w:p>
    <w:p w14:paraId="51335591" w14:textId="77777777" w:rsidR="002E6D1B" w:rsidRDefault="002E6D1B">
      <w:pPr>
        <w:widowControl/>
        <w:spacing w:after="160" w:line="259" w:lineRule="auto"/>
      </w:pPr>
    </w:p>
    <w:p w14:paraId="3966779D" w14:textId="77777777" w:rsidR="002E6D1B" w:rsidRDefault="002E6D1B">
      <w:pPr>
        <w:widowControl/>
        <w:spacing w:after="160" w:line="259" w:lineRule="auto"/>
      </w:pPr>
    </w:p>
    <w:p w14:paraId="2B079701" w14:textId="77777777" w:rsidR="002E6D1B" w:rsidRDefault="002E6D1B">
      <w:pPr>
        <w:widowControl/>
        <w:spacing w:after="160" w:line="259" w:lineRule="auto"/>
      </w:pPr>
    </w:p>
    <w:p w14:paraId="5D38DA74" w14:textId="77777777" w:rsidR="002E6D1B" w:rsidRDefault="002E6D1B">
      <w:pPr>
        <w:widowControl/>
        <w:spacing w:after="160" w:line="259" w:lineRule="auto"/>
      </w:pPr>
    </w:p>
    <w:p w14:paraId="69216CDB" w14:textId="77777777" w:rsidR="002E6D1B" w:rsidRDefault="002E6D1B">
      <w:pPr>
        <w:widowControl/>
        <w:spacing w:after="160" w:line="259" w:lineRule="auto"/>
      </w:pPr>
    </w:p>
    <w:p w14:paraId="4259E9CC" w14:textId="77777777" w:rsidR="002E6D1B" w:rsidRDefault="002E6D1B">
      <w:pPr>
        <w:widowControl/>
        <w:spacing w:after="160" w:line="259" w:lineRule="auto"/>
      </w:pPr>
    </w:p>
    <w:p w14:paraId="0E6B0197" w14:textId="77777777" w:rsidR="002E6D1B" w:rsidRDefault="002E6D1B">
      <w:pPr>
        <w:widowControl/>
        <w:spacing w:after="160" w:line="259" w:lineRule="auto"/>
      </w:pPr>
    </w:p>
    <w:p w14:paraId="3A28C676" w14:textId="77777777" w:rsidR="002E6D1B" w:rsidRDefault="002E6D1B">
      <w:pPr>
        <w:widowControl/>
        <w:spacing w:after="160" w:line="259" w:lineRule="auto"/>
      </w:pPr>
    </w:p>
    <w:p w14:paraId="49527715" w14:textId="77777777" w:rsidR="002E6D1B" w:rsidRDefault="002E6D1B">
      <w:pPr>
        <w:widowControl/>
        <w:spacing w:after="160" w:line="259" w:lineRule="auto"/>
      </w:pPr>
    </w:p>
    <w:p w14:paraId="7BAF2EC7" w14:textId="77777777" w:rsidR="002E6D1B" w:rsidRDefault="002E6D1B">
      <w:pPr>
        <w:widowControl/>
        <w:spacing w:after="160" w:line="259" w:lineRule="auto"/>
      </w:pPr>
    </w:p>
    <w:p w14:paraId="0AA27372" w14:textId="77777777" w:rsidR="002E6D1B" w:rsidRDefault="002E6D1B">
      <w:pPr>
        <w:widowControl/>
        <w:spacing w:after="160" w:line="259" w:lineRule="auto"/>
      </w:pPr>
    </w:p>
    <w:p w14:paraId="1D21E77E" w14:textId="501629D6" w:rsidR="002E6D1B" w:rsidRDefault="00ED472E" w:rsidP="002E6D1B">
      <w:r>
        <w:t>Milano, 12 ottobre 2021</w:t>
      </w:r>
    </w:p>
    <w:p w14:paraId="38BA93FE" w14:textId="77777777" w:rsidR="002E6D1B" w:rsidRDefault="002E6D1B" w:rsidP="002E6D1B"/>
    <w:p w14:paraId="68CC56D8" w14:textId="77777777" w:rsidR="002E6D1B" w:rsidRDefault="002E6D1B" w:rsidP="002E6D1B"/>
    <w:p w14:paraId="022C7D48" w14:textId="77777777" w:rsidR="002E6D1B" w:rsidRDefault="002E6D1B" w:rsidP="002E6D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7FCEDA57" w14:textId="77777777" w:rsidR="002E6D1B" w:rsidRDefault="002E6D1B" w:rsidP="002E6D1B"/>
    <w:p w14:paraId="3D9B3BBC" w14:textId="77777777" w:rsidR="002E6D1B" w:rsidRDefault="002E6D1B" w:rsidP="00ED472E">
      <w:pPr>
        <w:jc w:val="both"/>
      </w:pPr>
    </w:p>
    <w:p w14:paraId="074F7D15" w14:textId="77777777" w:rsidR="002E6D1B" w:rsidRDefault="002E6D1B" w:rsidP="00ED472E">
      <w:pPr>
        <w:jc w:val="both"/>
      </w:pPr>
      <w:r>
        <w:t>OGGETTO</w:t>
      </w:r>
    </w:p>
    <w:p w14:paraId="0F7E43AE" w14:textId="66F515C6" w:rsidR="002E6D1B" w:rsidRDefault="002E6D1B" w:rsidP="00ED472E">
      <w:pPr>
        <w:jc w:val="both"/>
      </w:pPr>
      <w:r>
        <w:t xml:space="preserve">Richiesta di attivazione / autorizzazione per l’intervento di esperti esterni e/o di uscite didattiche – visite guidate all’interno del curricolo trasversale di Educazione Civica </w:t>
      </w:r>
      <w:r w:rsidR="00ED472E">
        <w:t>della classe 2G</w:t>
      </w:r>
    </w:p>
    <w:p w14:paraId="79F734C3" w14:textId="77777777" w:rsidR="002E6D1B" w:rsidRDefault="002E6D1B" w:rsidP="00ED472E">
      <w:pPr>
        <w:jc w:val="both"/>
      </w:pPr>
    </w:p>
    <w:p w14:paraId="1BB012C8" w14:textId="77777777" w:rsidR="002E6D1B" w:rsidRDefault="002E6D1B" w:rsidP="00ED472E">
      <w:pPr>
        <w:jc w:val="both"/>
      </w:pPr>
    </w:p>
    <w:p w14:paraId="4CCD3289" w14:textId="77777777" w:rsidR="002E6D1B" w:rsidRDefault="002E6D1B" w:rsidP="00ED472E">
      <w:pPr>
        <w:jc w:val="both"/>
        <w:rPr>
          <w:b/>
          <w:bCs/>
        </w:rPr>
      </w:pPr>
      <w:r>
        <w:rPr>
          <w:b/>
          <w:bCs/>
        </w:rPr>
        <w:t>IL CONSIGLIO DI CLASSE</w:t>
      </w:r>
    </w:p>
    <w:p w14:paraId="77188E3A" w14:textId="77777777" w:rsidR="002E6D1B" w:rsidRDefault="002E6D1B" w:rsidP="00ED472E">
      <w:pPr>
        <w:jc w:val="both"/>
      </w:pPr>
    </w:p>
    <w:p w14:paraId="04154CD2" w14:textId="32F158B6" w:rsidR="002E6D1B" w:rsidRDefault="00ED472E" w:rsidP="00ED472E">
      <w:pPr>
        <w:jc w:val="both"/>
      </w:pPr>
      <w:r>
        <w:t>Riunitosi in data 12 ottobre 2021</w:t>
      </w:r>
      <w:r w:rsidR="002E6D1B">
        <w:t xml:space="preserve">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4030D09B" w14:textId="77777777" w:rsidR="002E6D1B" w:rsidRDefault="002E6D1B" w:rsidP="00ED472E">
      <w:pPr>
        <w:jc w:val="both"/>
      </w:pPr>
    </w:p>
    <w:p w14:paraId="2BBFAC9E" w14:textId="77777777" w:rsidR="002E6D1B" w:rsidRDefault="002E6D1B" w:rsidP="00ED472E">
      <w:pPr>
        <w:jc w:val="both"/>
      </w:pPr>
      <w:r>
        <w:t>Ad integrazione degli apporti didattici dei docenti di disciplina, individuati come parte attiva del curricolo trasversale deliberato dal Consiglio di Classe, ha previsto:</w:t>
      </w:r>
    </w:p>
    <w:p w14:paraId="734DE8DC" w14:textId="77777777" w:rsidR="002E6D1B" w:rsidRDefault="002E6D1B" w:rsidP="00ED472E">
      <w:pPr>
        <w:jc w:val="both"/>
      </w:pPr>
    </w:p>
    <w:p w14:paraId="0EEB3A5C" w14:textId="77777777" w:rsidR="002E6D1B" w:rsidRDefault="002E6D1B" w:rsidP="00ED472E">
      <w:pPr>
        <w:jc w:val="both"/>
      </w:pPr>
      <w:r>
        <w:t>( ) la presenza di esperti esterni</w:t>
      </w:r>
    </w:p>
    <w:p w14:paraId="712A8767" w14:textId="6FE50A51" w:rsidR="002E6D1B" w:rsidRDefault="002E6D1B" w:rsidP="00ED472E">
      <w:pPr>
        <w:jc w:val="both"/>
      </w:pPr>
      <w:r>
        <w:t>()</w:t>
      </w:r>
      <w:r w:rsidR="00ED472E">
        <w:t>X</w:t>
      </w:r>
      <w:r>
        <w:t xml:space="preserve"> un’ uscita didattica /  visita guidata</w:t>
      </w:r>
    </w:p>
    <w:p w14:paraId="07996C2A" w14:textId="77777777" w:rsidR="002E6D1B" w:rsidRDefault="002E6D1B" w:rsidP="00ED472E">
      <w:pPr>
        <w:jc w:val="both"/>
      </w:pPr>
    </w:p>
    <w:p w14:paraId="23D7308C" w14:textId="77777777" w:rsidR="002E6D1B" w:rsidRDefault="002E6D1B" w:rsidP="00ED472E">
      <w:pPr>
        <w:jc w:val="both"/>
      </w:pPr>
      <w:r>
        <w:t>Pertanto chiede al Dirigente Scolastico quanto segue:</w:t>
      </w:r>
    </w:p>
    <w:p w14:paraId="116E218F" w14:textId="77777777" w:rsidR="002E6D1B" w:rsidRDefault="002E6D1B" w:rsidP="00ED472E">
      <w:pPr>
        <w:jc w:val="both"/>
      </w:pPr>
      <w:r>
        <w:t>( ) la collaborazione per reperire un esperto esterno che tratti il tema /si occupi di: ……………………………………………………………………………………….</w:t>
      </w:r>
    </w:p>
    <w:p w14:paraId="490A355A" w14:textId="77777777" w:rsidR="002E6D1B" w:rsidRDefault="002E6D1B" w:rsidP="00ED472E">
      <w:pPr>
        <w:jc w:val="both"/>
      </w:pPr>
      <w:r>
        <w:t>( ) ha già individuato il seguente esperto esterno, che si è reso disponibile a trattare il tema /ad occuparsi di…………………………………………………….. e pertanto chiede l’autorizzazione del Dirigente Scolastico all’ingresso in presenza  o alla connessione online dell’esperto stesso prof. /dott. Prof.ssa /dott.ssa …………………………..</w:t>
      </w:r>
    </w:p>
    <w:p w14:paraId="27ADA5B3" w14:textId="77777777" w:rsidR="002E6D1B" w:rsidRDefault="002E6D1B" w:rsidP="00ED472E">
      <w:pPr>
        <w:jc w:val="both"/>
      </w:pPr>
    </w:p>
    <w:p w14:paraId="4BBA7C00" w14:textId="536C6096" w:rsidR="002E6D1B" w:rsidRDefault="002E6D1B" w:rsidP="00ED472E">
      <w:pPr>
        <w:jc w:val="both"/>
      </w:pPr>
      <w:r>
        <w:t>(</w:t>
      </w:r>
      <w:r w:rsidR="00ED472E">
        <w:t>X</w:t>
      </w:r>
      <w:r>
        <w:t xml:space="preserve">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4C33D9C6" w14:textId="03136065" w:rsidR="002E6D1B" w:rsidRDefault="00EB0079" w:rsidP="00ED472E">
      <w:pPr>
        <w:jc w:val="both"/>
      </w:pPr>
      <w:r>
        <w:t>Uscita didattica</w:t>
      </w:r>
      <w:r w:rsidR="00ED472E">
        <w:t xml:space="preserve"> di Disegno e Storia d</w:t>
      </w:r>
      <w:r>
        <w:t>ell’Arte (prof.ssa De Marzo)</w:t>
      </w:r>
      <w:r w:rsidR="00ED472E">
        <w:t>.</w:t>
      </w:r>
    </w:p>
    <w:p w14:paraId="7C366F98" w14:textId="77777777" w:rsidR="002E6D1B" w:rsidRDefault="002E6D1B" w:rsidP="00ED472E">
      <w:pPr>
        <w:jc w:val="both"/>
      </w:pPr>
    </w:p>
    <w:p w14:paraId="4F642549" w14:textId="77777777" w:rsidR="002E6D1B" w:rsidRDefault="002E6D1B" w:rsidP="002E6D1B">
      <w:pPr>
        <w:rPr>
          <w:b/>
          <w:bCs/>
        </w:rPr>
      </w:pPr>
      <w:r>
        <w:rPr>
          <w:b/>
          <w:bCs/>
        </w:rPr>
        <w:t>IL COORDINATORE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IL SEGRETARIO</w:t>
      </w:r>
    </w:p>
    <w:p w14:paraId="4FF74027" w14:textId="74C04768" w:rsidR="002E6D1B" w:rsidRDefault="003569A2" w:rsidP="002E6D1B">
      <w:r>
        <w:t>Patrizia De Monte</w:t>
      </w:r>
      <w:r w:rsidR="002E6D1B">
        <w:tab/>
      </w:r>
      <w:r w:rsidR="002E6D1B">
        <w:tab/>
      </w:r>
      <w:r w:rsidR="002E6D1B">
        <w:tab/>
      </w:r>
      <w:r w:rsidR="002E6D1B">
        <w:tab/>
      </w:r>
      <w:r w:rsidR="00ED472E">
        <w:t xml:space="preserve">                                          </w:t>
      </w:r>
      <w:r>
        <w:t xml:space="preserve">Erica </w:t>
      </w:r>
      <w:proofErr w:type="spellStart"/>
      <w:r>
        <w:t>Ponzellini</w:t>
      </w:r>
      <w:proofErr w:type="spellEnd"/>
    </w:p>
    <w:p w14:paraId="5B6501D1" w14:textId="77777777" w:rsidR="002E6D1B" w:rsidRDefault="002E6D1B" w:rsidP="002E6D1B"/>
    <w:p w14:paraId="4D038D1C" w14:textId="77777777" w:rsidR="002E6D1B" w:rsidRDefault="002E6D1B" w:rsidP="002E6D1B"/>
    <w:p w14:paraId="10B57A4F" w14:textId="77777777" w:rsidR="002E6D1B" w:rsidRDefault="002E6D1B">
      <w:pPr>
        <w:widowControl/>
        <w:spacing w:after="160" w:line="259" w:lineRule="auto"/>
      </w:pPr>
    </w:p>
    <w:sectPr w:rsidR="002E6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004FA"/>
    <w:rsid w:val="00004384"/>
    <w:rsid w:val="00067DC8"/>
    <w:rsid w:val="00073BAE"/>
    <w:rsid w:val="000C2781"/>
    <w:rsid w:val="0010268C"/>
    <w:rsid w:val="00132265"/>
    <w:rsid w:val="00160159"/>
    <w:rsid w:val="00162861"/>
    <w:rsid w:val="00225E10"/>
    <w:rsid w:val="002333FD"/>
    <w:rsid w:val="00251716"/>
    <w:rsid w:val="0026549B"/>
    <w:rsid w:val="00277353"/>
    <w:rsid w:val="002E6D1B"/>
    <w:rsid w:val="002F790B"/>
    <w:rsid w:val="003569A2"/>
    <w:rsid w:val="0038416D"/>
    <w:rsid w:val="003B59EA"/>
    <w:rsid w:val="003C34FB"/>
    <w:rsid w:val="00422C46"/>
    <w:rsid w:val="0042508F"/>
    <w:rsid w:val="0044403B"/>
    <w:rsid w:val="00484586"/>
    <w:rsid w:val="004B3BA3"/>
    <w:rsid w:val="00504C29"/>
    <w:rsid w:val="0051145F"/>
    <w:rsid w:val="00532B63"/>
    <w:rsid w:val="005C3240"/>
    <w:rsid w:val="005E092C"/>
    <w:rsid w:val="0062371D"/>
    <w:rsid w:val="00651484"/>
    <w:rsid w:val="00686ACF"/>
    <w:rsid w:val="006918B8"/>
    <w:rsid w:val="006B7DF2"/>
    <w:rsid w:val="006C359F"/>
    <w:rsid w:val="006D018E"/>
    <w:rsid w:val="006D65F5"/>
    <w:rsid w:val="006E43D7"/>
    <w:rsid w:val="00772F6B"/>
    <w:rsid w:val="007B506F"/>
    <w:rsid w:val="008016FC"/>
    <w:rsid w:val="0099324A"/>
    <w:rsid w:val="00A1365D"/>
    <w:rsid w:val="00A717DC"/>
    <w:rsid w:val="00AB3E3D"/>
    <w:rsid w:val="00C053F4"/>
    <w:rsid w:val="00C06BFC"/>
    <w:rsid w:val="00D44D48"/>
    <w:rsid w:val="00D625ED"/>
    <w:rsid w:val="00D908D6"/>
    <w:rsid w:val="00DD7312"/>
    <w:rsid w:val="00E87B0E"/>
    <w:rsid w:val="00EB0079"/>
    <w:rsid w:val="00EC426D"/>
    <w:rsid w:val="00ED2759"/>
    <w:rsid w:val="00ED472E"/>
    <w:rsid w:val="00F428EB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3240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docente docente</cp:lastModifiedBy>
  <cp:revision>48</cp:revision>
  <cp:lastPrinted>2022-11-02T11:59:00Z</cp:lastPrinted>
  <dcterms:created xsi:type="dcterms:W3CDTF">2021-10-20T19:43:00Z</dcterms:created>
  <dcterms:modified xsi:type="dcterms:W3CDTF">2022-11-03T09:40:00Z</dcterms:modified>
</cp:coreProperties>
</file>